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40" w:rsidRPr="00CB1C53" w:rsidRDefault="00DC5940" w:rsidP="00DC5940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1C53">
        <w:rPr>
          <w:rFonts w:ascii="Times New Roman" w:hAnsi="Times New Roman" w:cs="Times New Roman"/>
          <w:sz w:val="24"/>
          <w:szCs w:val="24"/>
        </w:rPr>
        <w:t xml:space="preserve">СВЕДЕНИЯ О КАДРОВОМ ПОТЕНЦИАЛЕ МБОУ ЦО №16 </w:t>
      </w:r>
      <w:r w:rsidR="00CB1C53">
        <w:rPr>
          <w:rFonts w:ascii="Times New Roman" w:hAnsi="Times New Roman" w:cs="Times New Roman"/>
          <w:sz w:val="24"/>
          <w:szCs w:val="24"/>
        </w:rPr>
        <w:t>(ПОДРАЗДЕЛЕНИЕ</w:t>
      </w:r>
      <w:r w:rsidRPr="00CB1C53">
        <w:rPr>
          <w:rFonts w:ascii="Times New Roman" w:hAnsi="Times New Roman" w:cs="Times New Roman"/>
          <w:sz w:val="24"/>
          <w:szCs w:val="24"/>
        </w:rPr>
        <w:t xml:space="preserve"> ПО АДРЕСУ УЛ. ВОЛОХОВСКАЯ, Д. 7</w:t>
      </w:r>
      <w:r w:rsidR="00CB1C5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16268" w:type="dxa"/>
        <w:tblInd w:w="-601" w:type="dxa"/>
        <w:tblLook w:val="04A0"/>
      </w:tblPr>
      <w:tblGrid>
        <w:gridCol w:w="446"/>
        <w:gridCol w:w="1295"/>
        <w:gridCol w:w="1437"/>
        <w:gridCol w:w="2268"/>
        <w:gridCol w:w="1814"/>
        <w:gridCol w:w="687"/>
        <w:gridCol w:w="510"/>
        <w:gridCol w:w="1574"/>
        <w:gridCol w:w="1540"/>
        <w:gridCol w:w="1840"/>
        <w:gridCol w:w="1487"/>
        <w:gridCol w:w="1370"/>
      </w:tblGrid>
      <w:tr w:rsidR="000543E0" w:rsidRPr="00DC5940" w:rsidTr="00500C7D">
        <w:trPr>
          <w:trHeight w:val="503"/>
        </w:trPr>
        <w:tc>
          <w:tcPr>
            <w:tcW w:w="446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295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 имя, отчество</w:t>
            </w:r>
          </w:p>
        </w:tc>
        <w:tc>
          <w:tcPr>
            <w:tcW w:w="1437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1814" w:type="dxa"/>
            <w:vMerge w:val="restart"/>
          </w:tcPr>
          <w:p w:rsidR="000543E0" w:rsidRPr="008A4C3A" w:rsidRDefault="00485FE3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0543E0"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валификация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специальность</w:t>
            </w:r>
          </w:p>
        </w:tc>
        <w:tc>
          <w:tcPr>
            <w:tcW w:w="1197" w:type="dxa"/>
            <w:gridSpan w:val="2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Стаж работы</w:t>
            </w:r>
          </w:p>
        </w:tc>
        <w:tc>
          <w:tcPr>
            <w:tcW w:w="1574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1540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Аттестации или соответствие занимаемой должности (№ приказа, дата)</w:t>
            </w:r>
          </w:p>
        </w:tc>
        <w:tc>
          <w:tcPr>
            <w:tcW w:w="1840" w:type="dxa"/>
            <w:vMerge w:val="restart"/>
          </w:tcPr>
          <w:p w:rsidR="000543E0" w:rsidRPr="008A4C3A" w:rsidRDefault="00485FE3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87" w:type="dxa"/>
            <w:vMerge w:val="restart"/>
          </w:tcPr>
          <w:p w:rsidR="000543E0" w:rsidRPr="008A4C3A" w:rsidRDefault="00485FE3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0543E0" w:rsidRPr="008A4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ченая степень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ученое звание</w:t>
            </w:r>
          </w:p>
        </w:tc>
        <w:tc>
          <w:tcPr>
            <w:tcW w:w="1370" w:type="dxa"/>
            <w:vMerge w:val="restart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0543E0" w:rsidRPr="00DC5940" w:rsidTr="00500C7D">
        <w:trPr>
          <w:trHeight w:val="502"/>
        </w:trPr>
        <w:tc>
          <w:tcPr>
            <w:tcW w:w="446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510" w:type="dxa"/>
          </w:tcPr>
          <w:p w:rsidR="00485FE3" w:rsidRDefault="000543E0" w:rsidP="00485FE3">
            <w:pPr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5FE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</w:t>
            </w:r>
          </w:p>
        </w:tc>
        <w:tc>
          <w:tcPr>
            <w:tcW w:w="1574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3E0" w:rsidRPr="00DC5940" w:rsidTr="00500C7D">
        <w:trPr>
          <w:trHeight w:val="502"/>
        </w:trPr>
        <w:tc>
          <w:tcPr>
            <w:tcW w:w="446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40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0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87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0" w:type="dxa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3E0" w:rsidRPr="00DC5940" w:rsidTr="00500C7D">
        <w:trPr>
          <w:trHeight w:val="502"/>
        </w:trPr>
        <w:tc>
          <w:tcPr>
            <w:tcW w:w="14898" w:type="dxa"/>
            <w:gridSpan w:val="11"/>
          </w:tcPr>
          <w:p w:rsidR="000543E0" w:rsidRPr="008A4C3A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1370" w:type="dxa"/>
          </w:tcPr>
          <w:p w:rsidR="000543E0" w:rsidRDefault="000543E0" w:rsidP="008A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Коняева Тамара Михайловна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1971г.</w:t>
            </w:r>
          </w:p>
        </w:tc>
        <w:tc>
          <w:tcPr>
            <w:tcW w:w="1814" w:type="dxa"/>
          </w:tcPr>
          <w:p w:rsidR="000543E0" w:rsidRPr="00DC5940" w:rsidRDefault="000543E0" w:rsidP="00D16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немецкого языка</w:t>
            </w:r>
          </w:p>
        </w:tc>
        <w:tc>
          <w:tcPr>
            <w:tcW w:w="687" w:type="dxa"/>
          </w:tcPr>
          <w:p w:rsidR="000543E0" w:rsidRPr="00DC5940" w:rsidRDefault="000543E0" w:rsidP="00A4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0" w:type="dxa"/>
          </w:tcPr>
          <w:p w:rsidR="008647E1" w:rsidRDefault="000543E0" w:rsidP="00A4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</w:p>
          <w:p w:rsidR="000543E0" w:rsidRPr="00DC5940" w:rsidRDefault="000543E0" w:rsidP="00A4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74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29.03.16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25.11.15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32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50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«Государственное и муниципальное управление» 254 часа,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г. Москва,  рег.номер 100.26д2/14 от 27.06.2019 г.</w:t>
            </w:r>
          </w:p>
          <w:p w:rsidR="000543E0" w:rsidRDefault="000543E0" w:rsidP="0032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32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85B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иностранного языка в контексте ФГОС общего образования» 126 ч.,</w:t>
            </w:r>
            <w:r w:rsidRPr="00FF150C">
              <w:rPr>
                <w:rFonts w:ascii="Times New Roman" w:hAnsi="Times New Roman" w:cs="Times New Roman"/>
                <w:sz w:val="20"/>
                <w:szCs w:val="20"/>
              </w:rPr>
              <w:t xml:space="preserve"> 07.02.2018, </w:t>
            </w:r>
            <w:r w:rsidRPr="003F3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ДПО ТО ИПК и ПП РО ТО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Отличник народного просвещения №229633 решение № 341 от 27.12.1983 г.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Заслуженный учитель РФ. № 463/1258 от 31.08.95. 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просвещения СССР № 37885, 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Решение № 239/160 от 20.11.97 г.</w:t>
            </w:r>
          </w:p>
        </w:tc>
        <w:tc>
          <w:tcPr>
            <w:tcW w:w="137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Осокин 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B5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Тульский ВАИУ, 1985;</w:t>
            </w:r>
          </w:p>
          <w:p w:rsidR="000543E0" w:rsidRPr="00DC5940" w:rsidRDefault="000543E0" w:rsidP="00B5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Региональный ФЭН, 2008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Инженер-механик,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687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0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4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требованиям, установленным квалификационной характеристикой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2E7">
              <w:rPr>
                <w:rFonts w:ascii="Times New Roman" w:hAnsi="Times New Roman" w:cs="Times New Roman"/>
                <w:sz w:val="20"/>
                <w:szCs w:val="20"/>
              </w:rPr>
              <w:t>03.03.1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квалификации работников, осуществляющих обучение различных групп населения в области ГО и защиты от ЧС» ГОУ ДПО «УМЦ ГОЧС ТО», № 1080 от 04.03.2016, 36 ч.,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МБОУ ЦО № 16</w:t>
            </w:r>
          </w:p>
        </w:tc>
        <w:tc>
          <w:tcPr>
            <w:tcW w:w="137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Захарова Светлана Алексеевна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Зам. директора по АХР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B5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</w:t>
            </w:r>
          </w:p>
          <w:p w:rsidR="000543E0" w:rsidRPr="00DC5940" w:rsidRDefault="000543E0" w:rsidP="00B5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43E0" w:rsidRPr="00DC5940" w:rsidRDefault="000543E0" w:rsidP="00B53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учитель физики</w:t>
            </w:r>
          </w:p>
        </w:tc>
        <w:tc>
          <w:tcPr>
            <w:tcW w:w="687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51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0543E0" w:rsidRDefault="000543E0" w:rsidP="0006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должности/</w:t>
            </w:r>
          </w:p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DB1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25.09.2019-зам.дир по АХР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  <w:r w:rsidRPr="000652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-учитель</w:t>
            </w:r>
          </w:p>
        </w:tc>
        <w:tc>
          <w:tcPr>
            <w:tcW w:w="18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физики в контексте ФГОС общего образования» № 14913 от 25.01.2016</w:t>
            </w:r>
            <w:r w:rsidRPr="003F3BA3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управление. Контрактная система в сфере закупок товаров, работ и услуг для обеспечения государственных  и муниципальных нужд»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№ 100.26д3/145-д, Финунивер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ситет при правительстве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6C0">
              <w:rPr>
                <w:rFonts w:ascii="Times New Roman" w:hAnsi="Times New Roman" w:cs="Times New Roman"/>
                <w:sz w:val="20"/>
                <w:szCs w:val="20"/>
              </w:rPr>
              <w:t>"Совершенствован</w:t>
            </w:r>
            <w:r w:rsidRPr="006C7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профессиональной компетентности учителей физики и астрономии в условиях реализации ФГОС" 2 полугодие 2019, 126 ч., ГОУ ДПО ТО ИПК и ПП РО ТО</w:t>
            </w:r>
          </w:p>
        </w:tc>
        <w:tc>
          <w:tcPr>
            <w:tcW w:w="1487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Главы муниципального образования город Тула, декабрь-2016 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ТО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астрономия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Самойлова Оксана Николаевна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2002 г.</w:t>
            </w:r>
          </w:p>
        </w:tc>
        <w:tc>
          <w:tcPr>
            <w:tcW w:w="1814" w:type="dxa"/>
          </w:tcPr>
          <w:p w:rsidR="000543E0" w:rsidRPr="00DC5940" w:rsidRDefault="000543E0" w:rsidP="001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687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74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25.09.2019-зам.дир. по УВР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6.02.20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-учитель,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543E0" w:rsidRDefault="000543E0" w:rsidP="004A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08F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предметов эстетического цикла в условиях реализации ФГОС» 126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июнь 2018 </w:t>
            </w:r>
            <w:r w:rsidRPr="004120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  <w:p w:rsidR="000543E0" w:rsidRDefault="000543E0" w:rsidP="004A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490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результативности обучения с помощью методики развития эмоционального интеллекта детей»  -36 ч., № Ф 015336 от 26.07.2017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1490">
              <w:rPr>
                <w:rFonts w:ascii="Times New Roman" w:hAnsi="Times New Roman" w:cs="Times New Roman"/>
                <w:sz w:val="20"/>
                <w:szCs w:val="20"/>
              </w:rPr>
              <w:t>ООО «Центр онлайн-обучения Нетология-групп» г. Москва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42F">
              <w:rPr>
                <w:rFonts w:ascii="Times New Roman" w:hAnsi="Times New Roman" w:cs="Times New Roman"/>
                <w:sz w:val="20"/>
                <w:szCs w:val="20"/>
              </w:rPr>
              <w:t xml:space="preserve">«Внутришкольная система управления качеством образования:субъекты, ресурсы, технологии» - 72 часа,  № Ф 026517 от 30.01.2018, ООО «Центр </w:t>
            </w:r>
            <w:r w:rsidRPr="00DA5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онлайн-обучения Нетология-групп», г. Москва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85B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предметов эстетического цикла в условиях реализации ФГОС» 126 ч.,  № 33362 от 04.06.2018, ГОУ ДПО ТО ИПК и ПП РО ТО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8E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«Государственное и муниципальное управление» 254 часа,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г. Москва,  рег.номер 100.26д2/18 от 27.06.2019 г.</w:t>
            </w:r>
          </w:p>
        </w:tc>
        <w:tc>
          <w:tcPr>
            <w:tcW w:w="1487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Главы муниципального образования город Тула, декабрь 2015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ТО, № 119-л от 16.06.2017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МХК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Егорова Галина Викторовна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Зам.директора по УВР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1986 г.</w:t>
            </w:r>
          </w:p>
        </w:tc>
        <w:tc>
          <w:tcPr>
            <w:tcW w:w="1814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34/5</w:t>
            </w:r>
          </w:p>
        </w:tc>
        <w:tc>
          <w:tcPr>
            <w:tcW w:w="1574" w:type="dxa"/>
          </w:tcPr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25.09.2019зам.дир. по УВР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30.11.16</w:t>
            </w:r>
          </w:p>
        </w:tc>
        <w:tc>
          <w:tcPr>
            <w:tcW w:w="18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470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структуры и содержания начального общего образования в контексте ФГОС» № 29963 от 02.02.2018,  126 ч., ГОУ ДПО ТО </w:t>
            </w:r>
            <w:r w:rsidRPr="00E7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 и ПП РО ТО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8E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«Государственное и муниципальное управление» 254 часа,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г. Москва,  рег.номер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100.26д2/21</w:t>
            </w:r>
            <w:r w:rsidRPr="00A968EA">
              <w:rPr>
                <w:rFonts w:ascii="Times New Roman" w:hAnsi="Times New Roman" w:cs="Times New Roman"/>
                <w:sz w:val="20"/>
                <w:szCs w:val="20"/>
              </w:rPr>
              <w:t xml:space="preserve"> от 27.06.2019 г.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Благодарность Губернатора ТО, 2016, Почетная грамота Министерства образования и науки РФ, № 212/к-н от 12.05.2017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Коняева 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Лариса Львовна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Зам.директора по ВР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1995 г.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" w:type="dxa"/>
          </w:tcPr>
          <w:p w:rsidR="008647E1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</w:p>
          <w:p w:rsidR="000543E0" w:rsidRPr="00DC5940" w:rsidRDefault="000543E0" w:rsidP="00A40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25.09.2019-зам.дир. по УВР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25.11.15</w:t>
            </w:r>
          </w:p>
        </w:tc>
        <w:tc>
          <w:tcPr>
            <w:tcW w:w="18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«Обновление структуры и содержания начального общего образования в контексте ФГОС» № 29973 от 02.02.2018, 126 ч., ГОУ ДПО ТО ИПК и ПП РО ТО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8E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«Государственное и муниципальное управление» 254 часа, Федеральное государственное образовательное бюджетное учреждение высшего образования «Финансовый </w:t>
            </w:r>
            <w:r w:rsidRPr="00A96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при Правительстве Российской Федерации», г. Москва,  рег.номер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100.26д2/15</w:t>
            </w:r>
            <w:r w:rsidRPr="00A968EA">
              <w:rPr>
                <w:rFonts w:ascii="Times New Roman" w:hAnsi="Times New Roman" w:cs="Times New Roman"/>
                <w:sz w:val="20"/>
                <w:szCs w:val="20"/>
              </w:rPr>
              <w:t xml:space="preserve"> от 27.06.2019 г.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Министерства образования и науки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РФ, № 713/к-н от 17.08.2015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43E0" w:rsidRPr="00DC5940" w:rsidTr="00500C7D">
        <w:trPr>
          <w:trHeight w:val="481"/>
        </w:trPr>
        <w:tc>
          <w:tcPr>
            <w:tcW w:w="14898" w:type="dxa"/>
            <w:gridSpan w:val="11"/>
          </w:tcPr>
          <w:p w:rsidR="000543E0" w:rsidRPr="00D16A8D" w:rsidRDefault="000543E0" w:rsidP="00D1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Педагогический состав</w:t>
            </w:r>
          </w:p>
        </w:tc>
        <w:tc>
          <w:tcPr>
            <w:tcW w:w="1370" w:type="dxa"/>
          </w:tcPr>
          <w:p w:rsidR="000543E0" w:rsidRPr="00D16A8D" w:rsidRDefault="000543E0" w:rsidP="00D16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Азарова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Киевский государственный педагогический институт им. Горького, 1980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" w:type="dxa"/>
          </w:tcPr>
          <w:p w:rsidR="000543E0" w:rsidRPr="00DC5940" w:rsidRDefault="000543E0" w:rsidP="0089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27.03.19</w:t>
            </w:r>
          </w:p>
        </w:tc>
        <w:tc>
          <w:tcPr>
            <w:tcW w:w="1840" w:type="dxa"/>
          </w:tcPr>
          <w:p w:rsidR="000543E0" w:rsidRPr="001922A5" w:rsidRDefault="000543E0" w:rsidP="0019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0543E0" w:rsidRPr="001922A5" w:rsidRDefault="000543E0" w:rsidP="0019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№ 358-2017 от 22.09.2017</w:t>
            </w:r>
          </w:p>
          <w:p w:rsidR="000543E0" w:rsidRPr="001922A5" w:rsidRDefault="000543E0" w:rsidP="0019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  <w:p w:rsidR="000543E0" w:rsidRPr="00DC5940" w:rsidRDefault="000543E0" w:rsidP="0019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учебного курса «Основы религиозных культур и светской этики» № 28100 от 08.12.2017;  72 ч., ГОУ ДПО ТО ИПК и ПП РО ТО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 № 24188 от 14.02.2001 г.</w:t>
            </w:r>
          </w:p>
        </w:tc>
        <w:tc>
          <w:tcPr>
            <w:tcW w:w="1370" w:type="dxa"/>
          </w:tcPr>
          <w:p w:rsidR="000543E0" w:rsidRPr="00DC594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Азарова Анастасия Сергеевна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BD2">
              <w:rPr>
                <w:rFonts w:ascii="Times New Roman" w:hAnsi="Times New Roman" w:cs="Times New Roman"/>
                <w:sz w:val="20"/>
                <w:szCs w:val="20"/>
              </w:rPr>
              <w:t>Тульский колледж искусств им.А.С.Даргомыжского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,2015</w:t>
            </w:r>
          </w:p>
        </w:tc>
        <w:tc>
          <w:tcPr>
            <w:tcW w:w="1814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687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543E0" w:rsidRPr="00DC5940" w:rsidRDefault="000543E0" w:rsidP="0089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0543E0" w:rsidRDefault="000543E0" w:rsidP="0082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0543E0" w:rsidRPr="001922A5" w:rsidRDefault="000543E0" w:rsidP="0082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0543E0" w:rsidRPr="00DC5940" w:rsidRDefault="000543E0" w:rsidP="0082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0543E0" w:rsidRDefault="00517957" w:rsidP="0051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Акуличева Светлана Сергеевна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2015 г.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291">
              <w:rPr>
                <w:rFonts w:ascii="Times New Roman" w:hAnsi="Times New Roman" w:cs="Times New Roman"/>
                <w:sz w:val="20"/>
                <w:szCs w:val="20"/>
              </w:rPr>
              <w:t>Педагог-психолог и социальный педагог</w:t>
            </w:r>
          </w:p>
        </w:tc>
        <w:tc>
          <w:tcPr>
            <w:tcW w:w="687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1540" w:type="dxa"/>
          </w:tcPr>
          <w:p w:rsidR="000543E0" w:rsidRPr="00DC5940" w:rsidRDefault="000543E0" w:rsidP="0089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12.10.17</w:t>
            </w:r>
          </w:p>
        </w:tc>
        <w:tc>
          <w:tcPr>
            <w:tcW w:w="1840" w:type="dxa"/>
          </w:tcPr>
          <w:p w:rsidR="000543E0" w:rsidRPr="001922A5" w:rsidRDefault="000543E0" w:rsidP="00613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0543E0" w:rsidRPr="001922A5" w:rsidRDefault="000543E0" w:rsidP="00613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359</w:t>
            </w: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-2017 от 22.09.2017</w:t>
            </w:r>
          </w:p>
          <w:p w:rsidR="000543E0" w:rsidRPr="001922A5" w:rsidRDefault="000543E0" w:rsidP="00613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0543E0" w:rsidRDefault="000543E0" w:rsidP="0013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Тулы, № 295-а от 11.07.2017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17957" w:rsidRDefault="00517957" w:rsidP="00134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957" w:rsidRPr="00DC5940" w:rsidRDefault="00517957" w:rsidP="00134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543E0" w:rsidRDefault="000543E0" w:rsidP="00134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Андреева Татьяна Николаевна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1990 г.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" w:type="dxa"/>
          </w:tcPr>
          <w:p w:rsidR="000543E0" w:rsidRPr="00DC594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Pr="00DC5940" w:rsidRDefault="000543E0" w:rsidP="0006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1840" w:type="dxa"/>
          </w:tcPr>
          <w:p w:rsidR="000543E0" w:rsidRPr="00DC5940" w:rsidRDefault="000543E0" w:rsidP="0008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структуры и содержания начального общего </w:t>
            </w:r>
            <w:r w:rsidRPr="00DE7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в контексте ФГОС» 126 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33916 от 18.06.2018, </w:t>
            </w: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., ГОУ ДПО ТО ИПК и ПП РО ТО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Почетный работник общего образования РФ 3 24188 от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14.02.2001 г.</w:t>
            </w:r>
          </w:p>
        </w:tc>
        <w:tc>
          <w:tcPr>
            <w:tcW w:w="1370" w:type="dxa"/>
          </w:tcPr>
          <w:p w:rsidR="000543E0" w:rsidRPr="00DC594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Андрюхина Ада Феофановна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Ивановский педагогический институт, </w:t>
            </w:r>
          </w:p>
          <w:p w:rsidR="000543E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29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87" w:type="dxa"/>
          </w:tcPr>
          <w:p w:rsidR="000543E0" w:rsidRPr="00DC594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0" w:type="dxa"/>
          </w:tcPr>
          <w:p w:rsidR="000543E0" w:rsidRPr="00DC594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</w:t>
            </w:r>
          </w:p>
        </w:tc>
        <w:tc>
          <w:tcPr>
            <w:tcW w:w="1840" w:type="dxa"/>
          </w:tcPr>
          <w:p w:rsidR="000543E0" w:rsidRPr="002741FA" w:rsidRDefault="000543E0" w:rsidP="0019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«Нормативно-правовые и организационно-методические основы деятельности эксперта предметных комиссий  по проверке выполнения заданий по ЕГЭ, ОГЭ»  № 31538 от 28.03.2018., 36 ч., ГОУ ДПО ТО ИПК и ПП РО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1FA">
              <w:rPr>
                <w:rFonts w:ascii="Times New Roman" w:hAnsi="Times New Roman" w:cs="Times New Roman"/>
                <w:sz w:val="20"/>
                <w:szCs w:val="20"/>
              </w:rPr>
              <w:t>«История культуры России: проектная работа, углубленная подготовка к олимпиадам и заданиям ОГЭ и ЕГЭ»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 000323 от 30.08.2017 , 72 ч.</w:t>
            </w:r>
            <w:r w:rsidRPr="002741FA">
              <w:rPr>
                <w:rFonts w:ascii="Times New Roman" w:hAnsi="Times New Roman" w:cs="Times New Roman"/>
                <w:sz w:val="20"/>
                <w:szCs w:val="20"/>
              </w:rPr>
              <w:t>, ООО «Центр онлайн-обучения Нетология-групп», Москва</w:t>
            </w: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291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предметных комиссий по проверке заданий с развернутым ответом экзаменационных работ при проведении государственной </w:t>
            </w:r>
            <w:r w:rsidRPr="00824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итоговой аттестации по образовательным программам основного общего и среднего общего образования» 36 часов, № 1902035 от 05.03.2019, ГОУ ДПО ТО ИПК и ПП РО ТО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82C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 ч., №8278382 от 15.07.20, ООО «НПО ПрофЭкспортСофт» г. Брянск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Почетный работник общего образования РФ № 11-195 от 02.11.2001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Почетная грамота Тульской городской Думы, декабрь 2016</w:t>
            </w:r>
          </w:p>
        </w:tc>
        <w:tc>
          <w:tcPr>
            <w:tcW w:w="1370" w:type="dxa"/>
          </w:tcPr>
          <w:p w:rsidR="000543E0" w:rsidRPr="00DC594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Ануфрикова Наталья Николаевна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тель–организатор ОБЖ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2001 г.</w:t>
            </w:r>
          </w:p>
        </w:tc>
        <w:tc>
          <w:tcPr>
            <w:tcW w:w="1814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предпринимательство/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предпринимательства, экономики</w:t>
            </w:r>
          </w:p>
        </w:tc>
        <w:tc>
          <w:tcPr>
            <w:tcW w:w="687" w:type="dxa"/>
          </w:tcPr>
          <w:p w:rsidR="000543E0" w:rsidRPr="00A40A3C" w:rsidRDefault="000543E0" w:rsidP="00F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23.12.15</w:t>
            </w:r>
          </w:p>
        </w:tc>
        <w:tc>
          <w:tcPr>
            <w:tcW w:w="1840" w:type="dxa"/>
          </w:tcPr>
          <w:p w:rsidR="000543E0" w:rsidRPr="002D5054" w:rsidRDefault="000543E0" w:rsidP="002D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4"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  <w:p w:rsidR="000543E0" w:rsidRDefault="000543E0" w:rsidP="002D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4">
              <w:rPr>
                <w:rFonts w:ascii="Times New Roman" w:hAnsi="Times New Roman" w:cs="Times New Roman"/>
                <w:sz w:val="20"/>
                <w:szCs w:val="20"/>
              </w:rPr>
              <w:t>№ 27512 от 17 .11.2017, 36 ч., ГОУ ДПО ТО ИПК и ПП РО</w:t>
            </w:r>
          </w:p>
          <w:p w:rsidR="000543E0" w:rsidRPr="00DC5940" w:rsidRDefault="000543E0" w:rsidP="00192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основ безопасности жизнедеятельност</w:t>
            </w:r>
            <w:r w:rsidRPr="0019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 контексте ФГОС общего образования» № 31658 от 30.03.2018, 72 ч., ГОУ ДПО ТО ИПК и 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РО ТО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Управления образовапния администрации города Тулы, декабрь, 2016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Белоколодская  Татьяна Вячеславовна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1992 г.</w:t>
            </w:r>
          </w:p>
        </w:tc>
        <w:tc>
          <w:tcPr>
            <w:tcW w:w="1814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</w:t>
            </w:r>
            <w:r w:rsidRPr="00572F5E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87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30.10.19</w:t>
            </w:r>
          </w:p>
        </w:tc>
        <w:tc>
          <w:tcPr>
            <w:tcW w:w="1840" w:type="dxa"/>
          </w:tcPr>
          <w:p w:rsidR="000543E0" w:rsidRPr="00DC5940" w:rsidRDefault="000543E0" w:rsidP="006C7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6C0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профессиональной компетентности учителей физической культуры в условиях реализации ФГОС"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 ч., </w:t>
            </w:r>
            <w:r w:rsidRPr="006C76C0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22A5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РФ, 2019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Баринова  Екатерина Игоревна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«Тульский педагогический колледж» ,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3 курс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687" w:type="dxa"/>
          </w:tcPr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27.12.17</w:t>
            </w:r>
          </w:p>
        </w:tc>
        <w:tc>
          <w:tcPr>
            <w:tcW w:w="1840" w:type="dxa"/>
          </w:tcPr>
          <w:p w:rsidR="000543E0" w:rsidRPr="00006DA2" w:rsidRDefault="000543E0" w:rsidP="0021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DA2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0543E0" w:rsidRPr="00006DA2" w:rsidRDefault="000543E0" w:rsidP="0021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DA2">
              <w:rPr>
                <w:rFonts w:ascii="Times New Roman" w:hAnsi="Times New Roman" w:cs="Times New Roman"/>
                <w:sz w:val="20"/>
                <w:szCs w:val="20"/>
              </w:rPr>
              <w:t>№ 365-2017 от 22.09.2017</w:t>
            </w:r>
          </w:p>
          <w:p w:rsidR="000543E0" w:rsidRDefault="000543E0" w:rsidP="0021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DA2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МБОУ ЦО № 16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5" w:type="dxa"/>
          </w:tcPr>
          <w:p w:rsidR="000543E0" w:rsidRDefault="000543E0" w:rsidP="003E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Белан</w:t>
            </w:r>
          </w:p>
          <w:p w:rsidR="000543E0" w:rsidRPr="00DC5940" w:rsidRDefault="000543E0" w:rsidP="003E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 Игоревна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2012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языки/учитель немецкого и английского языков</w:t>
            </w:r>
          </w:p>
        </w:tc>
        <w:tc>
          <w:tcPr>
            <w:tcW w:w="687" w:type="dxa"/>
          </w:tcPr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0543E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0543E0" w:rsidRPr="00DC5940" w:rsidRDefault="000543E0" w:rsidP="0057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0543E0" w:rsidRDefault="000543E0" w:rsidP="0057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0543E0" w:rsidRPr="00DC5940" w:rsidRDefault="000543E0" w:rsidP="0057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0543E0" w:rsidRDefault="00517957" w:rsidP="0051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Бутузова Надежда Васильевна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1987 г.</w:t>
            </w:r>
          </w:p>
        </w:tc>
        <w:tc>
          <w:tcPr>
            <w:tcW w:w="1814" w:type="dxa"/>
          </w:tcPr>
          <w:p w:rsidR="000543E0" w:rsidRPr="00DC5940" w:rsidRDefault="000543E0" w:rsidP="0057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языки/ учитель английского и немецкого языков</w:t>
            </w:r>
          </w:p>
        </w:tc>
        <w:tc>
          <w:tcPr>
            <w:tcW w:w="687" w:type="dxa"/>
          </w:tcPr>
          <w:p w:rsidR="000543E0" w:rsidRPr="00DC5940" w:rsidRDefault="008647E1" w:rsidP="00694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" w:type="dxa"/>
          </w:tcPr>
          <w:p w:rsidR="000543E0" w:rsidRPr="00DC594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.02.1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</w:tcPr>
          <w:p w:rsidR="000543E0" w:rsidRPr="00DC5940" w:rsidRDefault="000543E0" w:rsidP="00084B4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95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иностранного языка в контексте ФГОС общего образования» 126 ч.,  № 29507 от 07.02.2018, ГОУ ДПО ТО ИПК и ПП РО ТО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ТО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19-л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/326-к </w:t>
            </w:r>
          </w:p>
          <w:p w:rsidR="000543E0" w:rsidRPr="009F4501" w:rsidRDefault="000543E0" w:rsidP="009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16.06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</w:tr>
      <w:tr w:rsidR="00937B0B" w:rsidRPr="00DC5940" w:rsidTr="00500C7D">
        <w:tc>
          <w:tcPr>
            <w:tcW w:w="446" w:type="dxa"/>
          </w:tcPr>
          <w:p w:rsidR="00937B0B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5" w:type="dxa"/>
          </w:tcPr>
          <w:p w:rsidR="00937B0B" w:rsidRPr="00DC5940" w:rsidRDefault="00937B0B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Анна Дмитриевна</w:t>
            </w:r>
          </w:p>
        </w:tc>
        <w:tc>
          <w:tcPr>
            <w:tcW w:w="1437" w:type="dxa"/>
          </w:tcPr>
          <w:p w:rsidR="00937B0B" w:rsidRPr="00DC5940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2268" w:type="dxa"/>
          </w:tcPr>
          <w:p w:rsidR="00937B0B" w:rsidRPr="00DC5940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ТГПУ им. Л.Н.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Толстого, 2018</w:t>
            </w:r>
          </w:p>
        </w:tc>
        <w:tc>
          <w:tcPr>
            <w:tcW w:w="1814" w:type="dxa"/>
          </w:tcPr>
          <w:p w:rsidR="00937B0B" w:rsidRPr="00DC5940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Биология, химия</w:t>
            </w:r>
          </w:p>
        </w:tc>
        <w:tc>
          <w:tcPr>
            <w:tcW w:w="687" w:type="dxa"/>
          </w:tcPr>
          <w:p w:rsidR="00937B0B" w:rsidRPr="00DC5940" w:rsidRDefault="008647E1" w:rsidP="00827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937B0B" w:rsidRPr="00DC5940" w:rsidRDefault="008647E1" w:rsidP="00827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937B0B" w:rsidRPr="00DC5940" w:rsidRDefault="00937B0B" w:rsidP="00827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937B0B" w:rsidRPr="00DC5940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</w:t>
            </w:r>
          </w:p>
        </w:tc>
        <w:tc>
          <w:tcPr>
            <w:tcW w:w="1840" w:type="dxa"/>
          </w:tcPr>
          <w:p w:rsidR="00937B0B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88C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</w:t>
            </w:r>
            <w:r w:rsidRPr="005A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преподавании школьной географии (в соответствии со стандартами ФГОС)», 36 ч., № Ф 032221 от 30.03.2018, ООО «Центр онлайн-обучения Нетология-групп» г. Москва</w:t>
            </w:r>
          </w:p>
          <w:p w:rsidR="00937B0B" w:rsidRPr="00DC5940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«Подготовка учащихся к ЕГЭ по биологии в рамках ФГОС», 72 ч., № Ф 060664 от 05.04.2019, ООО «Центр онлайн-обучения Нетология-групп» г. Москва</w:t>
            </w:r>
          </w:p>
        </w:tc>
        <w:tc>
          <w:tcPr>
            <w:tcW w:w="1487" w:type="dxa"/>
          </w:tcPr>
          <w:p w:rsidR="00937B0B" w:rsidRPr="00DC5940" w:rsidRDefault="00937B0B" w:rsidP="0082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 ТО, 2019</w:t>
            </w:r>
          </w:p>
        </w:tc>
        <w:tc>
          <w:tcPr>
            <w:tcW w:w="1370" w:type="dxa"/>
          </w:tcPr>
          <w:p w:rsidR="00937B0B" w:rsidRDefault="00937B0B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Воробьев Александр Сергеевич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ТГПУ им. Л.Н.Толстого, </w:t>
            </w:r>
          </w:p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F5E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87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12.10.17</w:t>
            </w:r>
          </w:p>
        </w:tc>
        <w:tc>
          <w:tcPr>
            <w:tcW w:w="1840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МБОУ ЦО № 16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0543E0" w:rsidRDefault="00517957" w:rsidP="0051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Гольцева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биологии, географии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1993 г.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572F5E">
              <w:rPr>
                <w:rFonts w:ascii="Times New Roman" w:hAnsi="Times New Roman" w:cs="Times New Roman"/>
                <w:sz w:val="20"/>
                <w:szCs w:val="20"/>
              </w:rPr>
              <w:t>биологии, химии с доп.спец.</w:t>
            </w:r>
          </w:p>
        </w:tc>
        <w:tc>
          <w:tcPr>
            <w:tcW w:w="687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.02.1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</w:tcPr>
          <w:p w:rsidR="000543E0" w:rsidRPr="00084B4E" w:rsidRDefault="000543E0" w:rsidP="0008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4E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в преподавании школьной географии (в соответствии со стандартами ФГОС) 36 ч., № Ф 032474 от 30.03.2018, ООО «Центр онлайн-обучения Нетология-групп» г. Москва</w:t>
            </w:r>
          </w:p>
          <w:p w:rsidR="000543E0" w:rsidRPr="00084B4E" w:rsidRDefault="000543E0" w:rsidP="00084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B4E">
              <w:rPr>
                <w:rFonts w:ascii="Times New Roman" w:hAnsi="Times New Roman" w:cs="Times New Roman"/>
                <w:sz w:val="20"/>
                <w:szCs w:val="20"/>
              </w:rPr>
              <w:t xml:space="preserve">«Нормативно-правовые и организационно-методические </w:t>
            </w:r>
            <w:r w:rsidRPr="00084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деятельности эксперта предметных комиссий по проверке выполнения заданий по ЕГЭ, ОГЭ» 36 часов, № 30865 от 01.03.2018, ГОУ ДПО ТО ИПК и ПП РО ТО</w:t>
            </w:r>
          </w:p>
          <w:p w:rsidR="000543E0" w:rsidRPr="001F20E7" w:rsidRDefault="000543E0" w:rsidP="001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0E7">
              <w:rPr>
                <w:rFonts w:ascii="Times New Roman" w:hAnsi="Times New Roman" w:cs="Times New Roman"/>
                <w:sz w:val="20"/>
                <w:szCs w:val="20"/>
              </w:rPr>
              <w:t>Нововведения в преподавании географии в рамках реализации ФГОС» 72 ч., № 071188 от 05.08.2019, ООО «Центр онлайн-обучения Нетология-групп» г. Москва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Благодарность губернатора ТО, 2015 г.</w:t>
            </w:r>
          </w:p>
          <w:p w:rsidR="000543E0" w:rsidRDefault="000543E0" w:rsidP="00980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РФ»</w:t>
            </w:r>
          </w:p>
          <w:p w:rsidR="000543E0" w:rsidRPr="00DC5940" w:rsidRDefault="000543E0" w:rsidP="00980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210/к-н от 23.04.2018</w:t>
            </w:r>
          </w:p>
        </w:tc>
        <w:tc>
          <w:tcPr>
            <w:tcW w:w="1370" w:type="dxa"/>
          </w:tcPr>
          <w:p w:rsidR="000543E0" w:rsidRPr="00DC594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География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Гольцева Ирина Вадимовна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2268" w:type="dxa"/>
          </w:tcPr>
          <w:p w:rsidR="000543E0" w:rsidRPr="00DC594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ТГУ, 2015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Архитектура/</w:t>
            </w:r>
            <w:r w:rsidRPr="001F20E7">
              <w:rPr>
                <w:rFonts w:ascii="Times New Roman" w:hAnsi="Times New Roman" w:cs="Times New Roman"/>
                <w:sz w:val="20"/>
                <w:szCs w:val="20"/>
              </w:rPr>
              <w:t xml:space="preserve">   преподаватель высшей школы</w:t>
            </w:r>
          </w:p>
        </w:tc>
        <w:tc>
          <w:tcPr>
            <w:tcW w:w="687" w:type="dxa"/>
          </w:tcPr>
          <w:p w:rsidR="000543E0" w:rsidRPr="00DC594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543E0" w:rsidRPr="00DC5940" w:rsidRDefault="008647E1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27.12.17</w:t>
            </w:r>
          </w:p>
        </w:tc>
        <w:tc>
          <w:tcPr>
            <w:tcW w:w="1840" w:type="dxa"/>
          </w:tcPr>
          <w:p w:rsidR="000543E0" w:rsidRPr="000F19D8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0E7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детей и подростков в образовательной среде» -24 ч., №009893 от 22 июня 2017 г., МГУ им. М.В. Ломоносова, г. Москва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Тулы, от 20.02.2016</w:t>
            </w:r>
          </w:p>
        </w:tc>
        <w:tc>
          <w:tcPr>
            <w:tcW w:w="1370" w:type="dxa"/>
          </w:tcPr>
          <w:p w:rsidR="000543E0" w:rsidRDefault="005179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МХК, черчение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5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Валентина Дмитриевна</w:t>
            </w:r>
          </w:p>
        </w:tc>
        <w:tc>
          <w:tcPr>
            <w:tcW w:w="1437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0543E0" w:rsidRDefault="000543E0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ТПУ № 1, 1990</w:t>
            </w:r>
          </w:p>
        </w:tc>
        <w:tc>
          <w:tcPr>
            <w:tcW w:w="1814" w:type="dxa"/>
          </w:tcPr>
          <w:p w:rsidR="000543E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классах/учитель начальных классов</w:t>
            </w:r>
          </w:p>
          <w:p w:rsidR="008647E1" w:rsidRDefault="008647E1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0543E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543E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0543E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0543E0" w:rsidRDefault="000543E0" w:rsidP="00A1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0543E0" w:rsidRPr="001F20E7" w:rsidRDefault="000543E0" w:rsidP="00A1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0543E0" w:rsidRDefault="000543E0" w:rsidP="00A1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0543E0" w:rsidRDefault="00937B0B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43E0" w:rsidRPr="00DC5940" w:rsidTr="00500C7D">
        <w:tc>
          <w:tcPr>
            <w:tcW w:w="446" w:type="dxa"/>
          </w:tcPr>
          <w:p w:rsidR="000543E0" w:rsidRPr="009F4501" w:rsidRDefault="00931984" w:rsidP="009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5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Дедова 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Нина Павловна </w:t>
            </w:r>
          </w:p>
        </w:tc>
        <w:tc>
          <w:tcPr>
            <w:tcW w:w="143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ТГПИ им. Л.Н.Толстого, 1976 г.</w:t>
            </w:r>
          </w:p>
        </w:tc>
        <w:tc>
          <w:tcPr>
            <w:tcW w:w="1814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687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543E0" w:rsidRPr="00DC5940" w:rsidRDefault="000543E0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4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0543E0" w:rsidRPr="00DC5940" w:rsidRDefault="000543E0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25.02.19</w:t>
            </w:r>
          </w:p>
        </w:tc>
        <w:tc>
          <w:tcPr>
            <w:tcW w:w="1840" w:type="dxa"/>
          </w:tcPr>
          <w:p w:rsidR="000543E0" w:rsidRPr="00C76546" w:rsidRDefault="000543E0" w:rsidP="00EB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структуры и содержания </w:t>
            </w:r>
            <w:r w:rsidRPr="00DE7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 контексте ФГОС» 126 ч.,</w:t>
            </w:r>
            <w:r w:rsidRPr="00EB062D">
              <w:rPr>
                <w:rFonts w:ascii="Times New Roman" w:hAnsi="Times New Roman" w:cs="Times New Roman"/>
                <w:sz w:val="20"/>
                <w:szCs w:val="20"/>
              </w:rPr>
              <w:t xml:space="preserve"> № 33923 от 18.06.2018, ГОУ ДПО ТО ИПК и ПП РО ТО</w:t>
            </w:r>
          </w:p>
        </w:tc>
        <w:tc>
          <w:tcPr>
            <w:tcW w:w="1487" w:type="dxa"/>
          </w:tcPr>
          <w:p w:rsidR="000543E0" w:rsidRPr="00DC5940" w:rsidRDefault="000543E0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Отличник народного просвещения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158 от 03.09.93,</w:t>
            </w:r>
          </w:p>
        </w:tc>
        <w:tc>
          <w:tcPr>
            <w:tcW w:w="1370" w:type="dxa"/>
          </w:tcPr>
          <w:p w:rsidR="000543E0" w:rsidRPr="00DC5940" w:rsidRDefault="00937B0B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9F4501" w:rsidRDefault="00931984" w:rsidP="009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Ирина Владимировна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ФГОС</w:t>
            </w:r>
          </w:p>
        </w:tc>
        <w:tc>
          <w:tcPr>
            <w:tcW w:w="2268" w:type="dxa"/>
          </w:tcPr>
          <w:p w:rsidR="00435744" w:rsidRPr="00DC5940" w:rsidRDefault="00435744" w:rsidP="0043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14" w:type="dxa"/>
          </w:tcPr>
          <w:p w:rsidR="00435744" w:rsidRDefault="00435744" w:rsidP="0043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:rsidR="00435744" w:rsidRPr="00DC5940" w:rsidRDefault="00435744" w:rsidP="00EA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Default="00435744" w:rsidP="00F5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E7899" w:rsidRDefault="00435744" w:rsidP="00EB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Ефремова Марина Александровна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астрономии</w:t>
            </w:r>
          </w:p>
        </w:tc>
        <w:tc>
          <w:tcPr>
            <w:tcW w:w="2268" w:type="dxa"/>
          </w:tcPr>
          <w:p w:rsidR="00435744" w:rsidRPr="00DC5940" w:rsidRDefault="00435744" w:rsidP="00F7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ТГПУ им. Л.Н.Толстого 2015,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магистратура 2019</w:t>
            </w:r>
          </w:p>
        </w:tc>
        <w:tc>
          <w:tcPr>
            <w:tcW w:w="1814" w:type="dxa"/>
          </w:tcPr>
          <w:p w:rsidR="00435744" w:rsidRPr="00DC5940" w:rsidRDefault="00435744" w:rsidP="009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A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7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Default="00435744" w:rsidP="00F7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AA1">
              <w:rPr>
                <w:rFonts w:ascii="Times New Roman" w:hAnsi="Times New Roman" w:cs="Times New Roman"/>
                <w:sz w:val="20"/>
                <w:szCs w:val="20"/>
              </w:rPr>
              <w:t>«Формирование предметных навыков при подготовке учащихся к олимпиадам по математике» 72 часа, № Ф 075409 от 10.09.2019, ООО «Центр онлайн-обучения Нетология-групп» г. Москва</w:t>
            </w:r>
          </w:p>
        </w:tc>
        <w:tc>
          <w:tcPr>
            <w:tcW w:w="1487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Желтова 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1993 г.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A1">
              <w:rPr>
                <w:rFonts w:ascii="Times New Roman" w:hAnsi="Times New Roman" w:cs="Times New Roman"/>
                <w:sz w:val="20"/>
                <w:szCs w:val="20"/>
              </w:rPr>
              <w:t>Учитель химии, биологии</w:t>
            </w:r>
          </w:p>
        </w:tc>
        <w:tc>
          <w:tcPr>
            <w:tcW w:w="687" w:type="dxa"/>
          </w:tcPr>
          <w:p w:rsidR="00435744" w:rsidRPr="00DC5940" w:rsidRDefault="00435744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:rsidR="00435744" w:rsidRPr="00DC5940" w:rsidRDefault="00435744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1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23.12.15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28">
              <w:rPr>
                <w:rFonts w:ascii="Times New Roman" w:hAnsi="Times New Roman" w:cs="Times New Roman"/>
                <w:sz w:val="20"/>
                <w:szCs w:val="20"/>
              </w:rPr>
              <w:t>"Совершенствование профессиональной компетентности учителей биологии и химии в условиях реализации ФГО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С", 126 ч.,</w:t>
            </w:r>
            <w:r w:rsidRPr="00715628">
              <w:rPr>
                <w:rFonts w:ascii="Times New Roman" w:hAnsi="Times New Roman" w:cs="Times New Roman"/>
                <w:sz w:val="20"/>
                <w:szCs w:val="20"/>
              </w:rPr>
              <w:t xml:space="preserve"> 20.12.2019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062D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бразования ТО № 258-л от 28.08.2015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435744" w:rsidRPr="00DC5940" w:rsidTr="00500C7D">
        <w:trPr>
          <w:trHeight w:val="63"/>
        </w:trPr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Иванова Татьяна Александровна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1991 г.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7" w:type="dxa"/>
          </w:tcPr>
          <w:p w:rsidR="00435744" w:rsidRPr="00DC5940" w:rsidRDefault="00435744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35744" w:rsidRPr="00DC5940" w:rsidRDefault="00435744" w:rsidP="0086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27.12.17</w:t>
            </w:r>
          </w:p>
        </w:tc>
        <w:tc>
          <w:tcPr>
            <w:tcW w:w="1840" w:type="dxa"/>
          </w:tcPr>
          <w:p w:rsidR="00435744" w:rsidRPr="00DC5940" w:rsidRDefault="00435744" w:rsidP="00A50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FD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«Дополнительные главы школьной математики: алгебра, математический анализ, геометрия,  теория вероятностей» №              </w:t>
            </w:r>
            <w:r w:rsidRPr="00A50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20.06.2017, 20 ч., МГУ имени М.В.Ломоносова, Москва</w:t>
            </w:r>
          </w:p>
        </w:tc>
        <w:tc>
          <w:tcPr>
            <w:tcW w:w="148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Министерства образования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ТО, 2014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Тульской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Думы, декабрь 2016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95" w:type="dxa"/>
          </w:tcPr>
          <w:p w:rsidR="00435744" w:rsidRPr="00DC5940" w:rsidRDefault="00435744" w:rsidP="0075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Ивченко Наталья Анатольевна 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ТГПУ им. Л.Н.Толстого 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35744" w:rsidRPr="00DC5940" w:rsidRDefault="00435744" w:rsidP="00475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A503FD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5" w:type="dxa"/>
          </w:tcPr>
          <w:p w:rsidR="00435744" w:rsidRDefault="00435744" w:rsidP="0075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Илюшина Анна Юрьевна</w:t>
            </w:r>
          </w:p>
        </w:tc>
        <w:tc>
          <w:tcPr>
            <w:tcW w:w="143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35744" w:rsidRDefault="00435744" w:rsidP="00475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35744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435744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35744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435744" w:rsidRDefault="00435744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Котович Илья Владимирович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им. Л.Н.Толстого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/ 44.03.01 Педагогическое образование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5744" w:rsidRPr="00DC5940" w:rsidRDefault="00435744" w:rsidP="00475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Default="00435744" w:rsidP="00A5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A503FD" w:rsidRDefault="00435744" w:rsidP="00A5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Default="00435744" w:rsidP="00A50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Кочергина Елена Евгеньевна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языка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1985 г.</w:t>
            </w:r>
          </w:p>
        </w:tc>
        <w:tc>
          <w:tcPr>
            <w:tcW w:w="1814" w:type="dxa"/>
          </w:tcPr>
          <w:p w:rsidR="00435744" w:rsidRPr="00DC5940" w:rsidRDefault="00435744" w:rsidP="0079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языки/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немецкого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английского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687" w:type="dxa"/>
          </w:tcPr>
          <w:p w:rsidR="00435744" w:rsidRPr="00DC5940" w:rsidRDefault="00435744" w:rsidP="004F7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29.11.17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немецкого языка в условиях ФГОС»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№ 7891 2015 г.ИРО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Калининград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«Немецкий как первый второй иностранный» от 24.01.2016, Немецкий культурный центр им. Гёте, г. Москва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FBD">
              <w:rPr>
                <w:rFonts w:ascii="Times New Roman" w:hAnsi="Times New Roman" w:cs="Times New Roman"/>
                <w:sz w:val="20"/>
                <w:szCs w:val="20"/>
              </w:rPr>
              <w:t>«Электронная информационно - образовательная среда университета» -16 ч., № 1393 от 09.04.2018, ФГБОУ ВО «ТГПУ им. Л.Н. Толстого»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FD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теории и методики преподавания иностранного </w:t>
            </w:r>
            <w:r w:rsidRPr="00A50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в контексте ФГОС общего образования (немецкий язык)», 126 ч. ГОУ ДПО ТО  ИПК и ПП РО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Отличник народного просвещения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№ 179 от 09.08.95</w:t>
            </w:r>
          </w:p>
          <w:p w:rsidR="00435744" w:rsidRPr="00DC5940" w:rsidRDefault="00435744" w:rsidP="00FD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Тулы,2017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Кузнецова Ольга Алексеевна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1991 г.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Математика/</w:t>
            </w:r>
            <w:r w:rsidRPr="00A503F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27.12.17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FD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в воспитании и социализации детей», 36 часов, № 89171 от 28.10.2019, ООО «Инфоурок» г. Смоленск</w:t>
            </w:r>
          </w:p>
        </w:tc>
        <w:tc>
          <w:tcPr>
            <w:tcW w:w="148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Тульской городской Думы, декабрь 2016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ТО, 2018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Лукичева Ирина Евгеньевна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биологии, географии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1983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2419D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«Нормативно-правовые и организационно-методические основы деятельности эксперта предметных комиссий по проверке выполнения заданий по ЕГЭ, ОГЭ» № 15395 от 22.03.2016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014D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ТО, 2011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Лыженкова Евгения Александровна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ФГОС</w:t>
            </w:r>
          </w:p>
        </w:tc>
        <w:tc>
          <w:tcPr>
            <w:tcW w:w="2268" w:type="dxa"/>
          </w:tcPr>
          <w:p w:rsidR="00435744" w:rsidRPr="00DC5940" w:rsidRDefault="00435744" w:rsidP="0043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ТГУ, 2010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Дизайнер/дизайн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435744" w:rsidRPr="00DC5940" w:rsidRDefault="0093198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Мамыкина Юлия Сергеевна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2268" w:type="dxa"/>
          </w:tcPr>
          <w:p w:rsidR="00435744" w:rsidRPr="00DC5940" w:rsidRDefault="00435744" w:rsidP="0075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ТГПУ им. Л.Н.Толстого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 5 курса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Pr="00DC5940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C5940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Pr="00DC5940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Мартынова Екатерина Викторовна</w:t>
            </w:r>
          </w:p>
        </w:tc>
        <w:tc>
          <w:tcPr>
            <w:tcW w:w="143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ТГУ, 2019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Бакалавр/психология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Pr="00DC5940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C5940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Pr="00DC5940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75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Мерцалов Юрий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ТПИ, 1983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-технолог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обслуживанию станков с ЧПУ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30.10.19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переподготовка,</w:t>
            </w:r>
            <w:r w:rsidRPr="00585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«Инфоурок» по программе «Информатика: теория и методика преподавания в образовательной организации» -300 часов, Диплом о профессиональной переподготовке - Рег.номер 1806 от 28.02.2018,  г. Смоленск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департамента образования ТО, 2011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0A8">
              <w:rPr>
                <w:rFonts w:ascii="Times New Roman" w:hAnsi="Times New Roman" w:cs="Times New Roman"/>
                <w:sz w:val="20"/>
                <w:szCs w:val="20"/>
              </w:rPr>
              <w:t>Мусатова Марина Сергеевна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0A8">
              <w:rPr>
                <w:rFonts w:ascii="Times New Roman" w:hAnsi="Times New Roman" w:cs="Times New Roman"/>
                <w:sz w:val="20"/>
                <w:szCs w:val="20"/>
              </w:rPr>
              <w:t>ТГПИ им. Л.Н.Толстого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25.11.15</w:t>
            </w:r>
          </w:p>
        </w:tc>
        <w:tc>
          <w:tcPr>
            <w:tcW w:w="1840" w:type="dxa"/>
          </w:tcPr>
          <w:p w:rsidR="00435744" w:rsidRPr="00585D7A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0A8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теории и методики преподавания русского языка и литературы в условиях внедрения ФГОС», 126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2019, , </w:t>
            </w:r>
            <w:r w:rsidRPr="00C2014D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Наумкина Дина 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Чернский профессиональный педагогический колледж, 2017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5A788C" w:rsidRDefault="00435744" w:rsidP="005A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88C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435744" w:rsidRPr="005A788C" w:rsidRDefault="00435744" w:rsidP="005A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88C">
              <w:rPr>
                <w:rFonts w:ascii="Times New Roman" w:hAnsi="Times New Roman" w:cs="Times New Roman"/>
                <w:sz w:val="20"/>
                <w:szCs w:val="20"/>
              </w:rPr>
              <w:t>№ 361-2017 от 22.09.2017</w:t>
            </w:r>
          </w:p>
          <w:p w:rsidR="00435744" w:rsidRDefault="00435744" w:rsidP="005A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88C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  <w:p w:rsidR="00435744" w:rsidRPr="00DC5940" w:rsidRDefault="00435744" w:rsidP="005A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обучающихся» 72 ч., ФГБОУВО «Российская академия народного хозяйства и государственной службы при Президенте </w:t>
            </w:r>
            <w:r w:rsidRPr="00614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 рег. Номер 003396 УО-РАНХи ГС-123 от 27.09.2019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0" w:type="dxa"/>
          </w:tcPr>
          <w:p w:rsidR="00435744" w:rsidRDefault="00435744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Анна 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ТГПУ им. Л.Н.Толстого,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30.09.15</w:t>
            </w:r>
          </w:p>
        </w:tc>
        <w:tc>
          <w:tcPr>
            <w:tcW w:w="1840" w:type="dxa"/>
          </w:tcPr>
          <w:p w:rsidR="00435744" w:rsidRPr="00F6179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0E3">
              <w:rPr>
                <w:rFonts w:ascii="Times New Roman" w:hAnsi="Times New Roman" w:cs="Times New Roman"/>
                <w:sz w:val="20"/>
                <w:szCs w:val="20"/>
              </w:rPr>
              <w:t>«Подготовка учащихся к ЕГЭ по литературе», 72 часа, № Ф 098311 от 13.07.2020, ООО «Центр онлайн-обучения Нетология-групп» г. Москва</w:t>
            </w:r>
          </w:p>
        </w:tc>
        <w:tc>
          <w:tcPr>
            <w:tcW w:w="1487" w:type="dxa"/>
          </w:tcPr>
          <w:p w:rsidR="00435744" w:rsidRPr="00DC5940" w:rsidRDefault="00435744" w:rsidP="00316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правления образования администрации г.Тулы, 2013</w:t>
            </w:r>
          </w:p>
        </w:tc>
        <w:tc>
          <w:tcPr>
            <w:tcW w:w="1370" w:type="dxa"/>
          </w:tcPr>
          <w:p w:rsidR="00435744" w:rsidRPr="00DC5940" w:rsidRDefault="00435744" w:rsidP="00316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Новоселова Елена Михайловна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</w:p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5744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29.10.14</w:t>
            </w:r>
          </w:p>
        </w:tc>
        <w:tc>
          <w:tcPr>
            <w:tcW w:w="1840" w:type="dxa"/>
          </w:tcPr>
          <w:p w:rsidR="00435744" w:rsidRPr="00DC5940" w:rsidRDefault="00435744" w:rsidP="00585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0E3">
              <w:rPr>
                <w:rFonts w:ascii="Times New Roman" w:hAnsi="Times New Roman" w:cs="Times New Roman"/>
                <w:sz w:val="20"/>
                <w:szCs w:val="20"/>
              </w:rPr>
              <w:t>«Изменения в школьном русском: разница между современным и школьным русским» 36 часов, № Ф 076502 от 03.10.2019,  ООО «Центр онлайн-обучения Нетология-групп» г. Москва</w:t>
            </w:r>
          </w:p>
        </w:tc>
        <w:tc>
          <w:tcPr>
            <w:tcW w:w="148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ТО, 2011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Главы муниципального образования город Тула, № 354-к  от 19.08.2016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Овсянникова Галина Александровна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Кульпросвет-</w:t>
            </w:r>
          </w:p>
          <w:p w:rsidR="00435744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училище, 1981</w:t>
            </w:r>
          </w:p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Руководитель танцевальных коллективов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12.10.17</w:t>
            </w:r>
          </w:p>
        </w:tc>
        <w:tc>
          <w:tcPr>
            <w:tcW w:w="1840" w:type="dxa"/>
          </w:tcPr>
          <w:p w:rsidR="00435744" w:rsidRPr="00006DA2" w:rsidRDefault="00435744" w:rsidP="00DE7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DA2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435744" w:rsidRPr="00006DA2" w:rsidRDefault="00435744" w:rsidP="00DE7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</w:t>
            </w:r>
            <w:r w:rsidRPr="00006DA2">
              <w:rPr>
                <w:rFonts w:ascii="Times New Roman" w:hAnsi="Times New Roman" w:cs="Times New Roman"/>
                <w:sz w:val="20"/>
                <w:szCs w:val="20"/>
              </w:rPr>
              <w:t>-2017 от 22.09.2017</w:t>
            </w:r>
          </w:p>
          <w:p w:rsidR="00435744" w:rsidRPr="00DC5940" w:rsidRDefault="00435744" w:rsidP="00DE7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DA2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</w:tc>
        <w:tc>
          <w:tcPr>
            <w:tcW w:w="1487" w:type="dxa"/>
          </w:tcPr>
          <w:p w:rsidR="00435744" w:rsidRDefault="00435744" w:rsidP="0094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Благодарность Тульской городской Думы № 58/1271 от 27.02.2013</w:t>
            </w:r>
          </w:p>
          <w:p w:rsidR="00435744" w:rsidRDefault="00435744" w:rsidP="0094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образования администрации города Тулы, №1/61-к </w:t>
            </w:r>
          </w:p>
          <w:p w:rsidR="00435744" w:rsidRPr="00DC5940" w:rsidRDefault="00435744" w:rsidP="0094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10.07.2017</w:t>
            </w:r>
          </w:p>
        </w:tc>
        <w:tc>
          <w:tcPr>
            <w:tcW w:w="1370" w:type="dxa"/>
          </w:tcPr>
          <w:p w:rsidR="00435744" w:rsidRPr="00DC5940" w:rsidRDefault="00435744" w:rsidP="00941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Надежда Васильевна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Д\О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2015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28.12.16</w:t>
            </w:r>
          </w:p>
        </w:tc>
        <w:tc>
          <w:tcPr>
            <w:tcW w:w="1840" w:type="dxa"/>
          </w:tcPr>
          <w:p w:rsidR="00435744" w:rsidRDefault="00435744" w:rsidP="0010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BE">
              <w:rPr>
                <w:rFonts w:ascii="Times New Roman" w:hAnsi="Times New Roman" w:cs="Times New Roman"/>
                <w:sz w:val="20"/>
                <w:szCs w:val="20"/>
              </w:rPr>
              <w:t>НОО ВПО НП «Тульский институт экономики и информатики»</w:t>
            </w:r>
          </w:p>
          <w:p w:rsidR="00435744" w:rsidRPr="004E3DD9" w:rsidRDefault="00435744" w:rsidP="004E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«Оказание первой помощи» </w:t>
            </w:r>
          </w:p>
          <w:p w:rsidR="00435744" w:rsidRPr="004E3DD9" w:rsidRDefault="00435744" w:rsidP="004E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DD9">
              <w:rPr>
                <w:rFonts w:ascii="Times New Roman" w:hAnsi="Times New Roman" w:cs="Times New Roman"/>
                <w:sz w:val="20"/>
                <w:szCs w:val="20"/>
              </w:rPr>
              <w:t>№ 366-2017 от 22.09.2017</w:t>
            </w:r>
          </w:p>
          <w:p w:rsidR="00435744" w:rsidRPr="00DC5940" w:rsidRDefault="00435744" w:rsidP="004E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DD9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МБОУ ЦО № 16, 2016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Пендюрина Ольга Юрьевна</w:t>
            </w:r>
          </w:p>
        </w:tc>
        <w:tc>
          <w:tcPr>
            <w:tcW w:w="143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Тульский педагогический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  <w:tc>
          <w:tcPr>
            <w:tcW w:w="1814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87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Default="00435744" w:rsidP="00614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5A788C" w:rsidRDefault="00435744" w:rsidP="00614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Default="00435744" w:rsidP="00614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937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931984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8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95" w:type="dxa"/>
          </w:tcPr>
          <w:p w:rsidR="00435744" w:rsidRPr="009010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Подписнова Марина Александровна</w:t>
            </w:r>
          </w:p>
        </w:tc>
        <w:tc>
          <w:tcPr>
            <w:tcW w:w="1437" w:type="dxa"/>
          </w:tcPr>
          <w:p w:rsidR="00435744" w:rsidRPr="006141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  <w:p w:rsidR="00435744" w:rsidRPr="009010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35744" w:rsidRPr="009010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1998</w:t>
            </w:r>
          </w:p>
        </w:tc>
        <w:tc>
          <w:tcPr>
            <w:tcW w:w="1814" w:type="dxa"/>
          </w:tcPr>
          <w:p w:rsidR="00435744" w:rsidRPr="009010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  <w:r w:rsidRPr="0061410C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687" w:type="dxa"/>
          </w:tcPr>
          <w:p w:rsidR="00435744" w:rsidRPr="004443BD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35744" w:rsidRPr="004443BD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4" w:type="dxa"/>
          </w:tcPr>
          <w:p w:rsidR="00435744" w:rsidRPr="004443BD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4443BD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27.12.17</w:t>
            </w:r>
          </w:p>
        </w:tc>
        <w:tc>
          <w:tcPr>
            <w:tcW w:w="1840" w:type="dxa"/>
          </w:tcPr>
          <w:p w:rsidR="00435744" w:rsidRPr="004443BD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 xml:space="preserve"> «Предметная компетентность учителя физики» № 011720 от 30.06.2017, МГУ г. Москва</w:t>
            </w:r>
          </w:p>
          <w:p w:rsidR="00435744" w:rsidRPr="004443BD" w:rsidRDefault="00435744" w:rsidP="00DE7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астрономии в школе» 72 ч., 2018</w:t>
            </w:r>
          </w:p>
          <w:p w:rsidR="00435744" w:rsidRPr="009010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Pr="004443BD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ТО № 101 от 19.02.2014, </w:t>
            </w:r>
          </w:p>
          <w:p w:rsidR="00435744" w:rsidRPr="0090100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Почетная грамота Тульской городской Думы № 19/502 от 23.12.2015</w:t>
            </w:r>
          </w:p>
        </w:tc>
        <w:tc>
          <w:tcPr>
            <w:tcW w:w="1370" w:type="dxa"/>
          </w:tcPr>
          <w:p w:rsidR="00435744" w:rsidRPr="004443BD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астрономия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Ирина Ивановна 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1992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>Учитель труда и общетехнических  дисциплин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303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</w:t>
            </w:r>
          </w:p>
        </w:tc>
        <w:tc>
          <w:tcPr>
            <w:tcW w:w="1840" w:type="dxa"/>
          </w:tcPr>
          <w:p w:rsidR="00435744" w:rsidRPr="00DE7899" w:rsidRDefault="00435744" w:rsidP="005A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технологии в контексте ФГОС общего образования»</w:t>
            </w:r>
          </w:p>
          <w:p w:rsidR="00435744" w:rsidRPr="00DC5940" w:rsidRDefault="00435744" w:rsidP="005A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 xml:space="preserve">126 часов, </w:t>
            </w:r>
            <w:r w:rsidRPr="00D65174">
              <w:rPr>
                <w:rFonts w:ascii="Times New Roman" w:hAnsi="Times New Roman" w:cs="Times New Roman"/>
                <w:sz w:val="20"/>
                <w:szCs w:val="20"/>
              </w:rPr>
              <w:t>№ 34097 от 08.06.2018,  ГОУ ДПО ТО 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ТО, 2011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Пруцкова Диана Владимировна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ТГПУ им. Низами, 1999</w:t>
            </w:r>
          </w:p>
        </w:tc>
        <w:tc>
          <w:tcPr>
            <w:tcW w:w="1814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435744" w:rsidRPr="004443BD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учитель русского языка и литературы</w:t>
            </w:r>
          </w:p>
        </w:tc>
        <w:tc>
          <w:tcPr>
            <w:tcW w:w="687" w:type="dxa"/>
          </w:tcPr>
          <w:p w:rsidR="00435744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:rsidR="00435744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Default="00435744" w:rsidP="0014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E7899" w:rsidRDefault="00435744" w:rsidP="0014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Pr="00DC5940" w:rsidRDefault="00435744" w:rsidP="0014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760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Романов Владислав Юрьевич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1989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25.11.15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B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учащихся к итоговой аттестации по истории в 9 и 11классах (ОГЭ и ЕГЭ)» 54 ч., ГОУ </w:t>
            </w:r>
            <w:r w:rsidRPr="00444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ТО  ИПК и ПП РО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министерства образования ТО, 2019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Рябова 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Викторовна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 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23.12.16</w:t>
            </w:r>
          </w:p>
        </w:tc>
        <w:tc>
          <w:tcPr>
            <w:tcW w:w="1840" w:type="dxa"/>
          </w:tcPr>
          <w:p w:rsidR="00435744" w:rsidRPr="00DC5940" w:rsidRDefault="00435744" w:rsidP="0044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95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иностранного языка в контекс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 ФГОС общего образования» 126 </w:t>
            </w:r>
            <w:r w:rsidRPr="003A4E95">
              <w:rPr>
                <w:rFonts w:ascii="Times New Roman" w:hAnsi="Times New Roman" w:cs="Times New Roman"/>
                <w:sz w:val="20"/>
                <w:szCs w:val="20"/>
              </w:rPr>
              <w:t xml:space="preserve">ч.,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7" w:type="dxa"/>
          </w:tcPr>
          <w:p w:rsidR="00435744" w:rsidRPr="00DC5940" w:rsidRDefault="00435744" w:rsidP="00C0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760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35744" w:rsidRPr="00DC5940" w:rsidTr="00500C7D">
        <w:trPr>
          <w:trHeight w:val="1419"/>
        </w:trPr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Семенова Ольга Викторовна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2003 г.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44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классы/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2419D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>«Обновление структуры и содержания начального общего образования в контексте ФГОС» 126 ч.,</w:t>
            </w:r>
            <w:r w:rsidRPr="00891458">
              <w:rPr>
                <w:rFonts w:ascii="Times New Roman" w:hAnsi="Times New Roman" w:cs="Times New Roman"/>
                <w:sz w:val="20"/>
                <w:szCs w:val="20"/>
              </w:rPr>
              <w:t>№ 33940 от 18.06.2018,  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ТО, 2011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Скиданенко </w:t>
            </w:r>
            <w:r w:rsidRPr="00B81A54"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Pr="005F21F3">
              <w:rPr>
                <w:rFonts w:ascii="Times New Roman" w:hAnsi="Times New Roman" w:cs="Times New Roman"/>
                <w:sz w:val="20"/>
                <w:szCs w:val="20"/>
              </w:rPr>
              <w:t>специальное, ТТГКСК, 2002</w:t>
            </w:r>
          </w:p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5744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Учитель, преподаватель технологии (2018)</w:t>
            </w:r>
          </w:p>
          <w:p w:rsidR="00435744" w:rsidRPr="00DC5940" w:rsidRDefault="00435744" w:rsidP="00EF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C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ООО «Инфоурок» по программе «Технология: теория и методика преподавания в образовательной организации» -300 часов, Рег.номер 573 от 24.01.2018,  г. Смоленск</w:t>
            </w:r>
          </w:p>
        </w:tc>
        <w:tc>
          <w:tcPr>
            <w:tcW w:w="1487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ТО, 2011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Тулы № 295-а от 11.07.2017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Сорокин Евгений Леонидович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Смоленский государственный институт физической культуры 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  <w:r w:rsidRPr="00241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теории и методики преподавания физической культуры в контексте ФГОС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бщего образования» 126 ч.,</w:t>
            </w: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 xml:space="preserve">2018, </w:t>
            </w:r>
            <w:r w:rsidRPr="000F19D8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ИПК и ПП РО </w:t>
            </w:r>
            <w:r w:rsidRPr="000F1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</w:t>
            </w:r>
          </w:p>
        </w:tc>
        <w:tc>
          <w:tcPr>
            <w:tcW w:w="1487" w:type="dxa"/>
          </w:tcPr>
          <w:p w:rsidR="00435744" w:rsidRPr="00DC5940" w:rsidRDefault="00435744" w:rsidP="00D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Отличник физической культуры и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рта, приказ № 375 от 15.12.00 </w:t>
            </w:r>
          </w:p>
        </w:tc>
        <w:tc>
          <w:tcPr>
            <w:tcW w:w="1370" w:type="dxa"/>
          </w:tcPr>
          <w:p w:rsidR="00435744" w:rsidRPr="00DC5940" w:rsidRDefault="00435744" w:rsidP="00D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95" w:type="dxa"/>
          </w:tcPr>
          <w:p w:rsidR="00435744" w:rsidRPr="00DC5940" w:rsidRDefault="00435744" w:rsidP="0093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Степановск</w:t>
            </w:r>
            <w:r w:rsidR="0093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Павел Андреевич</w:t>
            </w:r>
          </w:p>
        </w:tc>
        <w:tc>
          <w:tcPr>
            <w:tcW w:w="1437" w:type="dxa"/>
          </w:tcPr>
          <w:p w:rsidR="00435744" w:rsidRPr="00DC5940" w:rsidRDefault="00435744" w:rsidP="0044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Pr="00DC5940" w:rsidRDefault="00435744" w:rsidP="00F75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E7899" w:rsidRDefault="00435744" w:rsidP="00F75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435744" w:rsidRPr="00DC5940" w:rsidRDefault="00435744" w:rsidP="00D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D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Тимофеева Анастасия Александровна</w:t>
            </w:r>
            <w:r w:rsidR="00265B57">
              <w:rPr>
                <w:rFonts w:ascii="Times New Roman" w:hAnsi="Times New Roman" w:cs="Times New Roman"/>
                <w:sz w:val="20"/>
                <w:szCs w:val="20"/>
              </w:rPr>
              <w:t xml:space="preserve"> (д/о)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 и литературы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2016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/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24.04.19</w:t>
            </w:r>
          </w:p>
        </w:tc>
        <w:tc>
          <w:tcPr>
            <w:tcW w:w="1840" w:type="dxa"/>
          </w:tcPr>
          <w:p w:rsidR="00435744" w:rsidRPr="00DC5940" w:rsidRDefault="00435744" w:rsidP="00F75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065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теории и методики преподавания русского языка и литературы в условиях внедрения ФГОС», 126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87" w:type="dxa"/>
          </w:tcPr>
          <w:p w:rsidR="00435744" w:rsidRPr="00DC5940" w:rsidRDefault="00435744" w:rsidP="00F7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образования администрации города Тулы, 2018 </w:t>
            </w:r>
          </w:p>
        </w:tc>
        <w:tc>
          <w:tcPr>
            <w:tcW w:w="1370" w:type="dxa"/>
          </w:tcPr>
          <w:p w:rsidR="00435744" w:rsidRDefault="00435744" w:rsidP="00F7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Тихомирова Елена Евгеньевна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1974 г.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35744" w:rsidRPr="00DC5940" w:rsidRDefault="00435744" w:rsidP="0050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25.11.15</w:t>
            </w:r>
          </w:p>
        </w:tc>
        <w:tc>
          <w:tcPr>
            <w:tcW w:w="1840" w:type="dxa"/>
          </w:tcPr>
          <w:p w:rsidR="00435744" w:rsidRPr="00117E24" w:rsidRDefault="00435744" w:rsidP="001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24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435744" w:rsidRPr="00117E24" w:rsidRDefault="00435744" w:rsidP="001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24">
              <w:rPr>
                <w:rFonts w:ascii="Times New Roman" w:hAnsi="Times New Roman" w:cs="Times New Roman"/>
                <w:sz w:val="20"/>
                <w:szCs w:val="20"/>
              </w:rPr>
              <w:t>№ 364-2017 от 22.09.2017</w:t>
            </w:r>
          </w:p>
          <w:p w:rsidR="00435744" w:rsidRDefault="00435744" w:rsidP="001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24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  <w:p w:rsidR="00435744" w:rsidRPr="00DC5940" w:rsidRDefault="00435744" w:rsidP="001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24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учебного курса «Основы религиозных культур и светской этики»  № 28126 от 08.12.2017; 72 ч., 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№ 158 от 03.03.93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Тихонова Мария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(д/о)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2014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литературы.</w:t>
            </w:r>
          </w:p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Доп. Культурология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24.05.17</w:t>
            </w:r>
          </w:p>
        </w:tc>
        <w:tc>
          <w:tcPr>
            <w:tcW w:w="184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русского языка в полиэтнической среде» № 11390 от 27.08.2015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E24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  <w:p w:rsidR="0093198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города Тулы, № 1/61-к от 10.07.2017</w:t>
            </w:r>
          </w:p>
        </w:tc>
        <w:tc>
          <w:tcPr>
            <w:tcW w:w="1370" w:type="dxa"/>
          </w:tcPr>
          <w:p w:rsidR="00435744" w:rsidRDefault="00265B57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Трушкина Юлия Владимировна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ТГПУ им. Л.Н.Толстого, 2016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24.04.19</w:t>
            </w:r>
          </w:p>
        </w:tc>
        <w:tc>
          <w:tcPr>
            <w:tcW w:w="1840" w:type="dxa"/>
          </w:tcPr>
          <w:p w:rsidR="00435744" w:rsidRPr="00DC5940" w:rsidRDefault="00435744" w:rsidP="00F75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065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</w:t>
            </w:r>
            <w:r w:rsidRPr="00F75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различным категориям обучающихся» 72 ч., ФГБОУВО «Российская академия народного хозяйства и государственной службы при Президенте Российской Федерации» рег. Номер 003418  УО-РАНХи ГС-123 от 27.09.2019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МБОУ ЦО № 16</w:t>
            </w:r>
          </w:p>
        </w:tc>
        <w:tc>
          <w:tcPr>
            <w:tcW w:w="1370" w:type="dxa"/>
          </w:tcPr>
          <w:p w:rsidR="00435744" w:rsidRDefault="00435744" w:rsidP="00760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Ушакова Елена Эдуардовна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1977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Математика/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7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0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435744" w:rsidRPr="007B5BBE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BE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тьютеров к преподаванию математики в условиях принятия Концепции развития математического образования в Российской Федерации» </w:t>
            </w:r>
          </w:p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BBE">
              <w:rPr>
                <w:rFonts w:ascii="Times New Roman" w:hAnsi="Times New Roman" w:cs="Times New Roman"/>
                <w:sz w:val="20"/>
                <w:szCs w:val="20"/>
              </w:rPr>
              <w:t>т 29.04.2016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D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E7899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к итоговой аттестации по математике в 9 и 11 классах (ОГЭ и ЕГЭ)», 54 ч.,</w:t>
            </w:r>
            <w:r w:rsidRPr="009C076C">
              <w:rPr>
                <w:rFonts w:ascii="Times New Roman" w:hAnsi="Times New Roman" w:cs="Times New Roman"/>
                <w:sz w:val="20"/>
                <w:szCs w:val="20"/>
              </w:rPr>
              <w:t xml:space="preserve"> ГОУ ДПО ТО ИПК и ПП РО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приказ № 257/к-н от 20.04.2005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Фазлеева Наталья Михайловна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1997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06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7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435744" w:rsidRDefault="00435744" w:rsidP="0051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5CB">
              <w:rPr>
                <w:rFonts w:ascii="Times New Roman" w:hAnsi="Times New Roman" w:cs="Times New Roman"/>
                <w:sz w:val="20"/>
                <w:szCs w:val="20"/>
              </w:rPr>
              <w:t xml:space="preserve">«Нормативно - правовые и организационно-методические основы деятельности эксперта </w:t>
            </w:r>
            <w:r w:rsidRPr="0051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предметных комиссий по проверке выполнения заданий по ЕГЭ, ОГЭ»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14763 от 22 марта 2016, 36 ч.</w:t>
            </w:r>
            <w:r w:rsidRPr="005125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076C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  <w:p w:rsidR="00435744" w:rsidRPr="00DC5940" w:rsidRDefault="00435744" w:rsidP="005F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1D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русского языка в полиэтнической среде»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2019</w:t>
            </w:r>
            <w:r w:rsidRPr="005F1B1D">
              <w:rPr>
                <w:rFonts w:ascii="Times New Roman" w:hAnsi="Times New Roman" w:cs="Times New Roman"/>
                <w:sz w:val="20"/>
                <w:szCs w:val="20"/>
              </w:rPr>
              <w:t>, 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Министерства образования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 и науки РФ, 2010, 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Главы муниципального образования город Тула, декабрь, 2016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Фараон 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Юлия Николаевна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математики, информатики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ТГПИ им. Л.Н.Толстого, 1996 г.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87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27.12.17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76C">
              <w:rPr>
                <w:rFonts w:ascii="Times New Roman" w:hAnsi="Times New Roman" w:cs="Times New Roman"/>
                <w:sz w:val="20"/>
                <w:szCs w:val="20"/>
              </w:rPr>
              <w:t>«Подготовка учащихся к итоговой аттестации по математике в 9 и 11 классах (ОГЭ и ЕГЭ)»,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ч., № 27628 от 23.11.2017, </w:t>
            </w:r>
            <w:r w:rsidRPr="009C076C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BC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ТО, № 76-л от 07.06.2016 </w:t>
            </w:r>
          </w:p>
        </w:tc>
        <w:tc>
          <w:tcPr>
            <w:tcW w:w="1370" w:type="dxa"/>
          </w:tcPr>
          <w:p w:rsidR="00435744" w:rsidRDefault="00435744" w:rsidP="00760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Филинова Наталья Александровна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Актюбинский гос.университет им. К. Жубанова, 2007 г.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литературв/ Учитель русского языка и литературы</w:t>
            </w:r>
          </w:p>
        </w:tc>
        <w:tc>
          <w:tcPr>
            <w:tcW w:w="687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17.05.10</w:t>
            </w:r>
          </w:p>
        </w:tc>
        <w:tc>
          <w:tcPr>
            <w:tcW w:w="1840" w:type="dxa"/>
          </w:tcPr>
          <w:p w:rsidR="00435744" w:rsidRPr="009C076C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теории и методики преподавания русского языка и литературы в условиях внедрения ФГОС», 126 ч., № 32526 от 10.06.2018, </w:t>
            </w:r>
            <w:r w:rsidRPr="009C076C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Default="00435744" w:rsidP="00BC3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435744" w:rsidRDefault="00435744" w:rsidP="00BC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Хлопиков Сергей Юрьевич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EE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2015,  бакалавриат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</w:tcPr>
          <w:p w:rsidR="00435744" w:rsidRPr="00DC5940" w:rsidRDefault="00435744" w:rsidP="007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0E3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профессиональной компетентности </w:t>
            </w:r>
            <w:r w:rsidRPr="00773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учителей физической культуры в условиях реализации ФГОС"</w:t>
            </w:r>
            <w:r w:rsidRPr="007730E3">
              <w:rPr>
                <w:rFonts w:ascii="Times New Roman" w:hAnsi="Times New Roman" w:cs="Times New Roman"/>
                <w:sz w:val="20"/>
                <w:szCs w:val="20"/>
              </w:rPr>
              <w:br/>
              <w:t>24.04.2020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126 ч., </w:t>
            </w:r>
            <w:r w:rsidRPr="009C076C">
              <w:rPr>
                <w:rFonts w:ascii="Times New Roman" w:hAnsi="Times New Roman" w:cs="Times New Roman"/>
                <w:sz w:val="20"/>
                <w:szCs w:val="20"/>
              </w:rPr>
              <w:t>ГОУ ДПО ТО ИПК и ПП РО ТО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МБОУ ЦО № 16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35744" w:rsidRDefault="00435744" w:rsidP="00760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185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95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Юшева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Анна Васильевна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(д/о)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ТГПУ им. Л.Н.Толстого, 2011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27.11.13</w:t>
            </w:r>
          </w:p>
        </w:tc>
        <w:tc>
          <w:tcPr>
            <w:tcW w:w="18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Тульской городской Думы, 2016</w:t>
            </w:r>
          </w:p>
        </w:tc>
        <w:tc>
          <w:tcPr>
            <w:tcW w:w="1370" w:type="dxa"/>
          </w:tcPr>
          <w:p w:rsidR="00435744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35744" w:rsidRPr="00DC5940" w:rsidTr="00500C7D">
        <w:tc>
          <w:tcPr>
            <w:tcW w:w="446" w:type="dxa"/>
          </w:tcPr>
          <w:p w:rsidR="00435744" w:rsidRPr="00DC5940" w:rsidRDefault="0093198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bookmarkStart w:id="0" w:name="_GoBack"/>
            <w:bookmarkEnd w:id="0"/>
          </w:p>
        </w:tc>
        <w:tc>
          <w:tcPr>
            <w:tcW w:w="1295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Яковлева Валентина Владимировна</w:t>
            </w:r>
          </w:p>
        </w:tc>
        <w:tc>
          <w:tcPr>
            <w:tcW w:w="143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ТГПИ им. Л.Н.Толстого,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1814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классы, у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687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35744" w:rsidRPr="00DC5940" w:rsidRDefault="00435744" w:rsidP="0043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5744" w:rsidRPr="00DC5940" w:rsidRDefault="00435744" w:rsidP="00F52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154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12.10.17</w:t>
            </w:r>
          </w:p>
        </w:tc>
        <w:tc>
          <w:tcPr>
            <w:tcW w:w="1840" w:type="dxa"/>
          </w:tcPr>
          <w:p w:rsidR="00435744" w:rsidRPr="003D1D87" w:rsidRDefault="00435744" w:rsidP="003D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D87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помощи» </w:t>
            </w:r>
          </w:p>
          <w:p w:rsidR="00435744" w:rsidRPr="003D1D87" w:rsidRDefault="00435744" w:rsidP="003D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D87">
              <w:rPr>
                <w:rFonts w:ascii="Times New Roman" w:hAnsi="Times New Roman" w:cs="Times New Roman"/>
                <w:sz w:val="20"/>
                <w:szCs w:val="20"/>
              </w:rPr>
              <w:t>№ 369-2017 от 22.09.2017</w:t>
            </w:r>
          </w:p>
          <w:p w:rsidR="00435744" w:rsidRPr="00DC5940" w:rsidRDefault="00435744" w:rsidP="003D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D87">
              <w:rPr>
                <w:rFonts w:ascii="Times New Roman" w:hAnsi="Times New Roman" w:cs="Times New Roman"/>
                <w:sz w:val="20"/>
                <w:szCs w:val="20"/>
              </w:rPr>
              <w:t>ООО «ЦЭО»</w:t>
            </w:r>
          </w:p>
        </w:tc>
        <w:tc>
          <w:tcPr>
            <w:tcW w:w="1487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науки </w:t>
            </w:r>
            <w:r w:rsidRPr="00DC5940">
              <w:rPr>
                <w:rFonts w:ascii="Times New Roman" w:hAnsi="Times New Roman" w:cs="Times New Roman"/>
                <w:sz w:val="20"/>
                <w:szCs w:val="20"/>
              </w:rPr>
              <w:t>РФ № 108/22-17 от 05.09.2002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Почетная грамота Управления образования, 2016</w:t>
            </w:r>
          </w:p>
        </w:tc>
        <w:tc>
          <w:tcPr>
            <w:tcW w:w="1370" w:type="dxa"/>
          </w:tcPr>
          <w:p w:rsidR="00435744" w:rsidRPr="00DC5940" w:rsidRDefault="00435744" w:rsidP="00F52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4DE" w:rsidRPr="00DC5940" w:rsidRDefault="007124DE" w:rsidP="00DC5940"/>
    <w:sectPr w:rsidR="007124DE" w:rsidRPr="00DC5940" w:rsidSect="00F52521">
      <w:pgSz w:w="16838" w:h="11906" w:orient="landscape"/>
      <w:pgMar w:top="284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4A" w:rsidRDefault="0055264A" w:rsidP="00DC5940">
      <w:pPr>
        <w:spacing w:after="0" w:line="240" w:lineRule="auto"/>
      </w:pPr>
      <w:r>
        <w:separator/>
      </w:r>
    </w:p>
  </w:endnote>
  <w:endnote w:type="continuationSeparator" w:id="1">
    <w:p w:rsidR="0055264A" w:rsidRDefault="0055264A" w:rsidP="00DC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4A" w:rsidRDefault="0055264A" w:rsidP="00DC5940">
      <w:pPr>
        <w:spacing w:after="0" w:line="240" w:lineRule="auto"/>
      </w:pPr>
      <w:r>
        <w:separator/>
      </w:r>
    </w:p>
  </w:footnote>
  <w:footnote w:type="continuationSeparator" w:id="1">
    <w:p w:rsidR="0055264A" w:rsidRDefault="0055264A" w:rsidP="00DC5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940"/>
    <w:rsid w:val="00006DA2"/>
    <w:rsid w:val="000123A9"/>
    <w:rsid w:val="000133AC"/>
    <w:rsid w:val="00021474"/>
    <w:rsid w:val="00052903"/>
    <w:rsid w:val="000543E0"/>
    <w:rsid w:val="00061D6C"/>
    <w:rsid w:val="000652E7"/>
    <w:rsid w:val="00084B4E"/>
    <w:rsid w:val="00097A84"/>
    <w:rsid w:val="000A721B"/>
    <w:rsid w:val="000F19D8"/>
    <w:rsid w:val="001028E8"/>
    <w:rsid w:val="001078FB"/>
    <w:rsid w:val="00117A1E"/>
    <w:rsid w:val="00117E24"/>
    <w:rsid w:val="00126B13"/>
    <w:rsid w:val="0013463D"/>
    <w:rsid w:val="00134947"/>
    <w:rsid w:val="001416F2"/>
    <w:rsid w:val="001442C5"/>
    <w:rsid w:val="00144BE3"/>
    <w:rsid w:val="0014710F"/>
    <w:rsid w:val="00181C83"/>
    <w:rsid w:val="00185581"/>
    <w:rsid w:val="00185FC3"/>
    <w:rsid w:val="001922A5"/>
    <w:rsid w:val="001B63E7"/>
    <w:rsid w:val="001C13C1"/>
    <w:rsid w:val="001C152B"/>
    <w:rsid w:val="001D476C"/>
    <w:rsid w:val="001E0597"/>
    <w:rsid w:val="001F20E7"/>
    <w:rsid w:val="001F4D1D"/>
    <w:rsid w:val="00211005"/>
    <w:rsid w:val="002164A1"/>
    <w:rsid w:val="0021772F"/>
    <w:rsid w:val="00221974"/>
    <w:rsid w:val="00222839"/>
    <w:rsid w:val="002270AF"/>
    <w:rsid w:val="002419D8"/>
    <w:rsid w:val="00245478"/>
    <w:rsid w:val="00246374"/>
    <w:rsid w:val="00256188"/>
    <w:rsid w:val="00257987"/>
    <w:rsid w:val="00257CA8"/>
    <w:rsid w:val="00265B57"/>
    <w:rsid w:val="002741FA"/>
    <w:rsid w:val="002862CB"/>
    <w:rsid w:val="00286BFB"/>
    <w:rsid w:val="00290E67"/>
    <w:rsid w:val="002B3C99"/>
    <w:rsid w:val="002D5054"/>
    <w:rsid w:val="002F7022"/>
    <w:rsid w:val="002F78AC"/>
    <w:rsid w:val="0030344F"/>
    <w:rsid w:val="00306526"/>
    <w:rsid w:val="003113F5"/>
    <w:rsid w:val="0031681B"/>
    <w:rsid w:val="0032085B"/>
    <w:rsid w:val="0032761F"/>
    <w:rsid w:val="003A4E95"/>
    <w:rsid w:val="003A541B"/>
    <w:rsid w:val="003C1A0C"/>
    <w:rsid w:val="003D1D87"/>
    <w:rsid w:val="003D5B1A"/>
    <w:rsid w:val="003D6AFA"/>
    <w:rsid w:val="003E118E"/>
    <w:rsid w:val="003E3101"/>
    <w:rsid w:val="003F3BA3"/>
    <w:rsid w:val="003F6B81"/>
    <w:rsid w:val="0041208F"/>
    <w:rsid w:val="0041447F"/>
    <w:rsid w:val="00414907"/>
    <w:rsid w:val="00435744"/>
    <w:rsid w:val="00436DB9"/>
    <w:rsid w:val="004443BD"/>
    <w:rsid w:val="004754EA"/>
    <w:rsid w:val="00485FE3"/>
    <w:rsid w:val="004A1490"/>
    <w:rsid w:val="004B1186"/>
    <w:rsid w:val="004B6523"/>
    <w:rsid w:val="004E2FBD"/>
    <w:rsid w:val="004E3DD9"/>
    <w:rsid w:val="004F702D"/>
    <w:rsid w:val="00500C7D"/>
    <w:rsid w:val="005030DA"/>
    <w:rsid w:val="00503B2E"/>
    <w:rsid w:val="005125CB"/>
    <w:rsid w:val="00513334"/>
    <w:rsid w:val="00517957"/>
    <w:rsid w:val="00517E29"/>
    <w:rsid w:val="00536C50"/>
    <w:rsid w:val="00540249"/>
    <w:rsid w:val="00544567"/>
    <w:rsid w:val="0055264A"/>
    <w:rsid w:val="0055490C"/>
    <w:rsid w:val="00572F5E"/>
    <w:rsid w:val="00585D7A"/>
    <w:rsid w:val="0059561D"/>
    <w:rsid w:val="005A788C"/>
    <w:rsid w:val="005E047C"/>
    <w:rsid w:val="005E3D52"/>
    <w:rsid w:val="005E477B"/>
    <w:rsid w:val="005F1B1D"/>
    <w:rsid w:val="005F21F3"/>
    <w:rsid w:val="005F2DD0"/>
    <w:rsid w:val="005F623F"/>
    <w:rsid w:val="0060182C"/>
    <w:rsid w:val="0061189E"/>
    <w:rsid w:val="006134CB"/>
    <w:rsid w:val="0061410C"/>
    <w:rsid w:val="006321CD"/>
    <w:rsid w:val="00636EDF"/>
    <w:rsid w:val="006428D2"/>
    <w:rsid w:val="00662FB1"/>
    <w:rsid w:val="006946D3"/>
    <w:rsid w:val="006A61FD"/>
    <w:rsid w:val="006B7E68"/>
    <w:rsid w:val="006C2E5F"/>
    <w:rsid w:val="006C76C0"/>
    <w:rsid w:val="006E65E4"/>
    <w:rsid w:val="006F0B51"/>
    <w:rsid w:val="0071034C"/>
    <w:rsid w:val="007124DE"/>
    <w:rsid w:val="00715628"/>
    <w:rsid w:val="007213E5"/>
    <w:rsid w:val="007463E1"/>
    <w:rsid w:val="00756A27"/>
    <w:rsid w:val="0076003A"/>
    <w:rsid w:val="00765838"/>
    <w:rsid w:val="007730E3"/>
    <w:rsid w:val="007734EC"/>
    <w:rsid w:val="00796221"/>
    <w:rsid w:val="007B5BBE"/>
    <w:rsid w:val="007C3799"/>
    <w:rsid w:val="007D7389"/>
    <w:rsid w:val="007D79A8"/>
    <w:rsid w:val="007E1D60"/>
    <w:rsid w:val="007F436F"/>
    <w:rsid w:val="007F4453"/>
    <w:rsid w:val="007F7E9D"/>
    <w:rsid w:val="00824291"/>
    <w:rsid w:val="008613CF"/>
    <w:rsid w:val="00864776"/>
    <w:rsid w:val="008647E1"/>
    <w:rsid w:val="00866E83"/>
    <w:rsid w:val="008810EA"/>
    <w:rsid w:val="00891458"/>
    <w:rsid w:val="00894570"/>
    <w:rsid w:val="00895183"/>
    <w:rsid w:val="008A4C3A"/>
    <w:rsid w:val="008B1FAE"/>
    <w:rsid w:val="008D436C"/>
    <w:rsid w:val="008D6158"/>
    <w:rsid w:val="008F1E42"/>
    <w:rsid w:val="0090100C"/>
    <w:rsid w:val="009025AF"/>
    <w:rsid w:val="009050DC"/>
    <w:rsid w:val="009110A8"/>
    <w:rsid w:val="00917F33"/>
    <w:rsid w:val="00925D7A"/>
    <w:rsid w:val="00931984"/>
    <w:rsid w:val="00933112"/>
    <w:rsid w:val="00937B0B"/>
    <w:rsid w:val="00941A70"/>
    <w:rsid w:val="009528BF"/>
    <w:rsid w:val="009529E2"/>
    <w:rsid w:val="00954D4F"/>
    <w:rsid w:val="00955726"/>
    <w:rsid w:val="00956FB6"/>
    <w:rsid w:val="00964395"/>
    <w:rsid w:val="009665F1"/>
    <w:rsid w:val="0096799F"/>
    <w:rsid w:val="00977BB6"/>
    <w:rsid w:val="009804FB"/>
    <w:rsid w:val="00984F30"/>
    <w:rsid w:val="009A78DD"/>
    <w:rsid w:val="009B491D"/>
    <w:rsid w:val="009C076C"/>
    <w:rsid w:val="009C4F26"/>
    <w:rsid w:val="009D6995"/>
    <w:rsid w:val="009E1D95"/>
    <w:rsid w:val="009E7C02"/>
    <w:rsid w:val="009F1609"/>
    <w:rsid w:val="009F4501"/>
    <w:rsid w:val="009F4B8E"/>
    <w:rsid w:val="00A021B2"/>
    <w:rsid w:val="00A03717"/>
    <w:rsid w:val="00A053C7"/>
    <w:rsid w:val="00A112FE"/>
    <w:rsid w:val="00A24844"/>
    <w:rsid w:val="00A304FE"/>
    <w:rsid w:val="00A40A3C"/>
    <w:rsid w:val="00A503FD"/>
    <w:rsid w:val="00A61DAC"/>
    <w:rsid w:val="00A87563"/>
    <w:rsid w:val="00A968EA"/>
    <w:rsid w:val="00A96F76"/>
    <w:rsid w:val="00A97403"/>
    <w:rsid w:val="00AA085F"/>
    <w:rsid w:val="00AD0816"/>
    <w:rsid w:val="00AD6FD5"/>
    <w:rsid w:val="00B11508"/>
    <w:rsid w:val="00B21E36"/>
    <w:rsid w:val="00B32197"/>
    <w:rsid w:val="00B36364"/>
    <w:rsid w:val="00B41693"/>
    <w:rsid w:val="00B4739A"/>
    <w:rsid w:val="00B477B9"/>
    <w:rsid w:val="00B51FDA"/>
    <w:rsid w:val="00B535F3"/>
    <w:rsid w:val="00B63B18"/>
    <w:rsid w:val="00B77CB8"/>
    <w:rsid w:val="00B818CF"/>
    <w:rsid w:val="00B81A54"/>
    <w:rsid w:val="00B83729"/>
    <w:rsid w:val="00BB758A"/>
    <w:rsid w:val="00BC2ACA"/>
    <w:rsid w:val="00BC39FB"/>
    <w:rsid w:val="00BD5B8D"/>
    <w:rsid w:val="00BE7274"/>
    <w:rsid w:val="00C06330"/>
    <w:rsid w:val="00C06734"/>
    <w:rsid w:val="00C1402C"/>
    <w:rsid w:val="00C2014D"/>
    <w:rsid w:val="00C26070"/>
    <w:rsid w:val="00C304FA"/>
    <w:rsid w:val="00C34503"/>
    <w:rsid w:val="00C42CDB"/>
    <w:rsid w:val="00C474A8"/>
    <w:rsid w:val="00C5718B"/>
    <w:rsid w:val="00C6391B"/>
    <w:rsid w:val="00C76546"/>
    <w:rsid w:val="00C778E9"/>
    <w:rsid w:val="00C82521"/>
    <w:rsid w:val="00C93638"/>
    <w:rsid w:val="00C93DC7"/>
    <w:rsid w:val="00C94332"/>
    <w:rsid w:val="00C94EF9"/>
    <w:rsid w:val="00C97FB2"/>
    <w:rsid w:val="00CA24E8"/>
    <w:rsid w:val="00CB0E61"/>
    <w:rsid w:val="00CB1C53"/>
    <w:rsid w:val="00CB71F8"/>
    <w:rsid w:val="00CC08DC"/>
    <w:rsid w:val="00CE32EE"/>
    <w:rsid w:val="00CE7A66"/>
    <w:rsid w:val="00CF414B"/>
    <w:rsid w:val="00CF4C87"/>
    <w:rsid w:val="00D057B6"/>
    <w:rsid w:val="00D16A8D"/>
    <w:rsid w:val="00D2097D"/>
    <w:rsid w:val="00D24309"/>
    <w:rsid w:val="00D3322A"/>
    <w:rsid w:val="00D50BF0"/>
    <w:rsid w:val="00D50CF1"/>
    <w:rsid w:val="00D65174"/>
    <w:rsid w:val="00D6528E"/>
    <w:rsid w:val="00D72BD2"/>
    <w:rsid w:val="00D7372F"/>
    <w:rsid w:val="00D81908"/>
    <w:rsid w:val="00DA542F"/>
    <w:rsid w:val="00DA5670"/>
    <w:rsid w:val="00DB1925"/>
    <w:rsid w:val="00DC0EF8"/>
    <w:rsid w:val="00DC5940"/>
    <w:rsid w:val="00DD12B2"/>
    <w:rsid w:val="00DE7899"/>
    <w:rsid w:val="00DF2CBF"/>
    <w:rsid w:val="00E03AEB"/>
    <w:rsid w:val="00E06F99"/>
    <w:rsid w:val="00E140D5"/>
    <w:rsid w:val="00E2000D"/>
    <w:rsid w:val="00E2715E"/>
    <w:rsid w:val="00E27C99"/>
    <w:rsid w:val="00E61560"/>
    <w:rsid w:val="00E70470"/>
    <w:rsid w:val="00E80800"/>
    <w:rsid w:val="00E81DF2"/>
    <w:rsid w:val="00E85846"/>
    <w:rsid w:val="00E85A2B"/>
    <w:rsid w:val="00E9475A"/>
    <w:rsid w:val="00EA0917"/>
    <w:rsid w:val="00EA3EC2"/>
    <w:rsid w:val="00EA64F5"/>
    <w:rsid w:val="00EA7956"/>
    <w:rsid w:val="00EB062D"/>
    <w:rsid w:val="00EE2817"/>
    <w:rsid w:val="00EE6A05"/>
    <w:rsid w:val="00EF03AF"/>
    <w:rsid w:val="00EF3AD7"/>
    <w:rsid w:val="00F52521"/>
    <w:rsid w:val="00F56C21"/>
    <w:rsid w:val="00F61656"/>
    <w:rsid w:val="00F61790"/>
    <w:rsid w:val="00F64570"/>
    <w:rsid w:val="00F71AA1"/>
    <w:rsid w:val="00F75065"/>
    <w:rsid w:val="00F76AE7"/>
    <w:rsid w:val="00F812B0"/>
    <w:rsid w:val="00FA113E"/>
    <w:rsid w:val="00FA1FE1"/>
    <w:rsid w:val="00FA40E0"/>
    <w:rsid w:val="00FA5CCC"/>
    <w:rsid w:val="00FC0483"/>
    <w:rsid w:val="00FD0098"/>
    <w:rsid w:val="00FD6F65"/>
    <w:rsid w:val="00FE6831"/>
    <w:rsid w:val="00FE7DB2"/>
    <w:rsid w:val="00FF150C"/>
    <w:rsid w:val="00FF5513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5940"/>
  </w:style>
  <w:style w:type="paragraph" w:styleId="a5">
    <w:name w:val="footer"/>
    <w:basedOn w:val="a"/>
    <w:link w:val="a6"/>
    <w:uiPriority w:val="99"/>
    <w:semiHidden/>
    <w:unhideWhenUsed/>
    <w:rsid w:val="00DC5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940"/>
  </w:style>
  <w:style w:type="table" w:styleId="a7">
    <w:name w:val="Table Grid"/>
    <w:basedOn w:val="a1"/>
    <w:uiPriority w:val="59"/>
    <w:rsid w:val="00B3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B791-E007-48C5-9B74-388E18D6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school54</dc:creator>
  <cp:keywords/>
  <dc:description/>
  <cp:lastModifiedBy>User</cp:lastModifiedBy>
  <cp:revision>186</cp:revision>
  <cp:lastPrinted>2020-09-16T16:10:00Z</cp:lastPrinted>
  <dcterms:created xsi:type="dcterms:W3CDTF">2017-08-04T07:31:00Z</dcterms:created>
  <dcterms:modified xsi:type="dcterms:W3CDTF">2021-08-06T05:50:00Z</dcterms:modified>
</cp:coreProperties>
</file>